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-576"/>
        <w:tblW w:w="10062" w:type="dxa"/>
        <w:tblBorders>
          <w:top w:val="dashed" w:sz="6" w:space="0" w:color="auto"/>
          <w:bottom w:val="dashed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2"/>
      </w:tblGrid>
      <w:tr w:rsidR="000D5A87" w:rsidRPr="00860915" w14:paraId="12D0A799" w14:textId="77777777" w:rsidTr="00D32600">
        <w:trPr>
          <w:trHeight w:val="4701"/>
        </w:trPr>
        <w:tc>
          <w:tcPr>
            <w:tcW w:w="10062" w:type="dxa"/>
          </w:tcPr>
          <w:p w14:paraId="25033493" w14:textId="77777777" w:rsidR="000D5A87" w:rsidRPr="00860915" w:rsidRDefault="000D5A87" w:rsidP="00D32600">
            <w:pPr>
              <w:pStyle w:val="En-tte"/>
              <w:tabs>
                <w:tab w:val="clear" w:pos="4536"/>
                <w:tab w:val="clear" w:pos="9072"/>
                <w:tab w:val="left" w:pos="5670"/>
              </w:tabs>
              <w:spacing w:before="120"/>
              <w:jc w:val="center"/>
              <w:rPr>
                <w:rFonts w:ascii="Arial" w:hAnsi="Arial" w:cs="Arial"/>
                <w:b/>
                <w:bCs/>
                <w:sz w:val="48"/>
                <w:szCs w:val="48"/>
              </w:rPr>
            </w:pPr>
            <w:r w:rsidRPr="00BB1606">
              <w:rPr>
                <w:noProof/>
              </w:rPr>
              <w:drawing>
                <wp:inline distT="0" distB="0" distL="0" distR="0" wp14:anchorId="3C0ED6A2" wp14:editId="204CD7BA">
                  <wp:extent cx="1354455" cy="647065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4C372" w14:textId="77777777" w:rsidR="000D5A87" w:rsidRPr="00A2000E" w:rsidRDefault="000D5A87" w:rsidP="00D32600">
            <w:pPr>
              <w:pStyle w:val="NormalWeb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</w:pPr>
            <w:r w:rsidRPr="00A2000E"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 xml:space="preserve">APPEL A PROJETS </w:t>
            </w:r>
          </w:p>
          <w:p w14:paraId="5CCAB04C" w14:textId="718F7353" w:rsidR="000D5A87" w:rsidRDefault="000D5A87" w:rsidP="000D5A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 xml:space="preserve">SILVER AUTONOMIE </w:t>
            </w:r>
            <w:r w:rsidR="005F7F3E">
              <w:rPr>
                <w:rFonts w:ascii="Arial" w:hAnsi="Arial" w:cs="Arial"/>
                <w:b/>
                <w:bCs/>
                <w:color w:val="C83563"/>
                <w:kern w:val="24"/>
                <w:sz w:val="64"/>
                <w:szCs w:val="64"/>
              </w:rPr>
              <w:t>2022</w:t>
            </w:r>
          </w:p>
          <w:p w14:paraId="66DA432D" w14:textId="77777777" w:rsidR="000D5A87" w:rsidRPr="00860915" w:rsidRDefault="000D5A87" w:rsidP="000D5A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36"/>
                <w:szCs w:val="36"/>
              </w:rPr>
              <w:t xml:space="preserve">               </w:t>
            </w:r>
          </w:p>
          <w:p w14:paraId="5E5000F1" w14:textId="77777777" w:rsidR="000D5A87" w:rsidRPr="00A2000E" w:rsidRDefault="000D5A87" w:rsidP="00D32600">
            <w:pPr>
              <w:jc w:val="center"/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</w:pP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« </w:t>
            </w:r>
            <w:r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>Aides techniques</w:t>
            </w: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et innovations </w:t>
            </w:r>
            <w:r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>numériques</w:t>
            </w: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au service du Bien Vieillir</w:t>
            </w:r>
          </w:p>
          <w:p w14:paraId="3E411776" w14:textId="77777777" w:rsidR="000D5A87" w:rsidRPr="00860915" w:rsidRDefault="000D5A87" w:rsidP="000D5A87">
            <w:pPr>
              <w:pStyle w:val="En-tte"/>
              <w:tabs>
                <w:tab w:val="clear" w:pos="4536"/>
                <w:tab w:val="clear" w:pos="9072"/>
                <w:tab w:val="left" w:pos="355"/>
                <w:tab w:val="left" w:pos="5670"/>
                <w:tab w:val="right" w:pos="9711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</w:t>
            </w:r>
            <w:proofErr w:type="gramStart"/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>en</w:t>
            </w:r>
            <w:proofErr w:type="gramEnd"/>
            <w:r w:rsidRPr="00A2000E">
              <w:rPr>
                <w:rFonts w:ascii="Arial" w:hAnsi="Arial" w:cs="Arial"/>
                <w:b/>
                <w:bCs/>
                <w:color w:val="1F497D"/>
                <w:sz w:val="44"/>
                <w:szCs w:val="36"/>
              </w:rPr>
              <w:t xml:space="preserve"> Eure-et-Loir»</w:t>
            </w:r>
          </w:p>
          <w:p w14:paraId="622DD1A6" w14:textId="77777777" w:rsidR="000D5A87" w:rsidRPr="00860915" w:rsidRDefault="000D5A87" w:rsidP="00D32600">
            <w:pPr>
              <w:tabs>
                <w:tab w:val="num" w:pos="1069"/>
              </w:tabs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9BA4756" w14:textId="0A8C2E8C" w:rsidR="000D5A87" w:rsidRPr="00383EB3" w:rsidRDefault="000D5A87" w:rsidP="000D5A87">
      <w:pPr>
        <w:pStyle w:val="Paragraphedeliste"/>
        <w:spacing w:after="0" w:line="240" w:lineRule="auto"/>
        <w:ind w:left="0"/>
        <w:contextualSpacing w:val="0"/>
        <w:rPr>
          <w:rFonts w:ascii="Arial" w:hAnsi="Arial" w:cs="Arial"/>
          <w:b/>
          <w:sz w:val="28"/>
          <w:szCs w:val="28"/>
        </w:rPr>
      </w:pPr>
      <w:r w:rsidRPr="001E7449">
        <w:rPr>
          <w:rFonts w:ascii="Arial" w:hAnsi="Arial" w:cs="Arial"/>
          <w:b/>
          <w:sz w:val="28"/>
          <w:szCs w:val="28"/>
        </w:rPr>
        <w:t xml:space="preserve">La date limite de réception des dossiers </w:t>
      </w:r>
      <w:r w:rsidRPr="00436A22">
        <w:rPr>
          <w:rFonts w:ascii="Arial" w:hAnsi="Arial" w:cs="Arial"/>
          <w:b/>
          <w:sz w:val="28"/>
          <w:szCs w:val="28"/>
        </w:rPr>
        <w:t>est fixée au </w:t>
      </w:r>
      <w:r w:rsidR="005F7F3E">
        <w:rPr>
          <w:rFonts w:ascii="Arial" w:hAnsi="Arial" w:cs="Arial"/>
          <w:b/>
          <w:sz w:val="28"/>
          <w:szCs w:val="28"/>
          <w:u w:val="single"/>
        </w:rPr>
        <w:t>15 mars 2022</w:t>
      </w:r>
      <w:r w:rsidRPr="00436A22">
        <w:rPr>
          <w:rFonts w:ascii="Arial" w:hAnsi="Arial" w:cs="Arial"/>
          <w:b/>
          <w:sz w:val="28"/>
          <w:szCs w:val="28"/>
        </w:rPr>
        <w:t>.</w:t>
      </w:r>
    </w:p>
    <w:p w14:paraId="2A4F9545" w14:textId="77777777" w:rsidR="000D5A87" w:rsidRPr="001B7EDA" w:rsidRDefault="000D5A87" w:rsidP="000D5A8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lang w:eastAsia="fr-FR"/>
        </w:rPr>
        <w:drawing>
          <wp:anchor distT="0" distB="0" distL="114300" distR="114300" simplePos="0" relativeHeight="251659264" behindDoc="0" locked="0" layoutInCell="1" allowOverlap="1" wp14:anchorId="3EFCB863" wp14:editId="003A8230">
            <wp:simplePos x="0" y="0"/>
            <wp:positionH relativeFrom="column">
              <wp:posOffset>5037371</wp:posOffset>
            </wp:positionH>
            <wp:positionV relativeFrom="paragraph">
              <wp:posOffset>164321</wp:posOffset>
            </wp:positionV>
            <wp:extent cx="1693545" cy="1871980"/>
            <wp:effectExtent l="0" t="0" r="1905" b="0"/>
            <wp:wrapNone/>
            <wp:docPr id="4" name="Image 4" descr="\\Srvfich2\mda\Direction\Instances\Conférence des financeurs\Logo CFPPA et CFHI\CDF_Logo_Departement_28\CDF_Logo_Departement_28\JPG\CDF_Logo_ Departement_28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\\Srvfich2\mda\Direction\Instances\Conférence des financeurs\Logo CFPPA et CFHI\CDF_Logo_Departement_28\CDF_Logo_Departement_28\JPG\CDF_Logo_ Departement_28_CMJ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E488A" w14:textId="77777777" w:rsidR="000D5A87" w:rsidRDefault="000D5A87" w:rsidP="000D5A87">
      <w:pPr>
        <w:pStyle w:val="Paragraphedeliste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1B7EDA">
        <w:rPr>
          <w:rFonts w:ascii="Arial" w:hAnsi="Arial" w:cs="Arial"/>
        </w:rPr>
        <w:t>Les</w:t>
      </w:r>
      <w:r>
        <w:rPr>
          <w:rFonts w:ascii="Arial" w:hAnsi="Arial" w:cs="Arial"/>
        </w:rPr>
        <w:t xml:space="preserve"> dossiers sont à saisir </w:t>
      </w:r>
    </w:p>
    <w:p w14:paraId="06D1B31F" w14:textId="36B33011" w:rsidR="000D5A87" w:rsidRDefault="000D5A87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6A2EDC">
        <w:rPr>
          <w:rFonts w:ascii="Arial" w:hAnsi="Arial" w:cs="Arial"/>
          <w:color w:val="000000"/>
          <w:sz w:val="22"/>
          <w:szCs w:val="22"/>
        </w:rPr>
        <w:t>en</w:t>
      </w:r>
      <w:proofErr w:type="gramEnd"/>
      <w:r w:rsidRPr="006A2EDC">
        <w:rPr>
          <w:rFonts w:ascii="Arial" w:hAnsi="Arial" w:cs="Arial"/>
          <w:color w:val="000000"/>
          <w:sz w:val="22"/>
          <w:szCs w:val="22"/>
        </w:rPr>
        <w:t xml:space="preserve"> priorité sur la plate-forme « démarches simplifiés » :</w:t>
      </w:r>
    </w:p>
    <w:p w14:paraId="1347C16A" w14:textId="77777777" w:rsidR="00D31B66" w:rsidRDefault="00D31B66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</w:p>
    <w:p w14:paraId="7813CB61" w14:textId="42D3ACB1" w:rsidR="00D31B66" w:rsidRDefault="004B7B86" w:rsidP="00D31B66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hyperlink r:id="rId9" w:history="1">
        <w:r w:rsidR="00D31B66" w:rsidRPr="005242E5">
          <w:rPr>
            <w:rStyle w:val="Lienhypertexte"/>
            <w:rFonts w:ascii="Arial" w:hAnsi="Arial" w:cs="Arial"/>
            <w:b/>
            <w:bCs/>
            <w:sz w:val="24"/>
            <w:szCs w:val="24"/>
            <w:shd w:val="clear" w:color="auto" w:fill="FFFFFF"/>
          </w:rPr>
          <w:t>https://www.demarches-simplifiees.fr/commencer/appel-a-projets-silver-autonomie-2022</w:t>
        </w:r>
      </w:hyperlink>
    </w:p>
    <w:p w14:paraId="4D94CA15" w14:textId="77777777" w:rsidR="00D31B66" w:rsidRPr="00D31B66" w:rsidRDefault="00D31B66" w:rsidP="00D31B66">
      <w:pP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</w:pPr>
    </w:p>
    <w:p w14:paraId="3EB6EBC9" w14:textId="77777777" w:rsidR="000D5A87" w:rsidRPr="00A37433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  <w:proofErr w:type="gramStart"/>
      <w:r w:rsidRPr="007278C5">
        <w:rPr>
          <w:rFonts w:ascii="Arial" w:hAnsi="Arial" w:cs="Arial"/>
          <w:b/>
          <w:color w:val="000000"/>
          <w:sz w:val="22"/>
        </w:rPr>
        <w:t>OU</w:t>
      </w:r>
      <w:proofErr w:type="gramEnd"/>
    </w:p>
    <w:p w14:paraId="0A805BFC" w14:textId="77777777" w:rsidR="000D5A87" w:rsidRPr="00AF73A2" w:rsidRDefault="000D5A87" w:rsidP="000D5A87">
      <w:pPr>
        <w:numPr>
          <w:ilvl w:val="0"/>
          <w:numId w:val="1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AF73A2">
        <w:rPr>
          <w:rFonts w:ascii="Arial" w:hAnsi="Arial" w:cs="Arial"/>
          <w:color w:val="000000"/>
          <w:sz w:val="22"/>
          <w:szCs w:val="22"/>
        </w:rPr>
        <w:t>par</w:t>
      </w:r>
      <w:proofErr w:type="gramEnd"/>
      <w:r w:rsidRPr="00AF73A2">
        <w:rPr>
          <w:rFonts w:ascii="Arial" w:hAnsi="Arial" w:cs="Arial"/>
          <w:color w:val="000000"/>
          <w:sz w:val="22"/>
          <w:szCs w:val="22"/>
        </w:rPr>
        <w:t xml:space="preserve"> courriel à : </w:t>
      </w:r>
    </w:p>
    <w:p w14:paraId="79557D7A" w14:textId="77777777" w:rsidR="000D5A87" w:rsidRDefault="004B7B86" w:rsidP="000D5A87">
      <w:pPr>
        <w:autoSpaceDE w:val="0"/>
        <w:autoSpaceDN w:val="0"/>
        <w:adjustRightInd w:val="0"/>
        <w:ind w:left="1440"/>
        <w:jc w:val="both"/>
        <w:rPr>
          <w:rStyle w:val="Lienhypertexte"/>
          <w:rFonts w:ascii="Arial" w:hAnsi="Arial" w:cs="Arial"/>
          <w:sz w:val="22"/>
          <w:szCs w:val="22"/>
        </w:rPr>
      </w:pPr>
      <w:hyperlink r:id="rId10" w:history="1">
        <w:r w:rsidR="000D5A87" w:rsidRPr="00117A55">
          <w:rPr>
            <w:rStyle w:val="Lienhypertexte"/>
            <w:rFonts w:ascii="Arial" w:hAnsi="Arial" w:cs="Arial"/>
            <w:sz w:val="22"/>
            <w:szCs w:val="22"/>
          </w:rPr>
          <w:t>conferencedesfinanceurs@mda28.fr</w:t>
        </w:r>
      </w:hyperlink>
    </w:p>
    <w:p w14:paraId="5FBBB498" w14:textId="77777777" w:rsidR="000D5A87" w:rsidRPr="00383EB3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F0C0E0D" w14:textId="77777777" w:rsidR="000D5A87" w:rsidRDefault="000D5A87" w:rsidP="000D5A87">
      <w:pPr>
        <w:rPr>
          <w:rFonts w:ascii="Arial" w:hAnsi="Arial" w:cs="Arial"/>
          <w:u w:val="single"/>
        </w:rPr>
      </w:pPr>
      <w:r w:rsidRPr="009B606C">
        <w:rPr>
          <w:rFonts w:ascii="Arial" w:hAnsi="Arial" w:cs="Arial"/>
          <w:u w:val="single"/>
        </w:rPr>
        <w:t>Contact :</w:t>
      </w:r>
    </w:p>
    <w:p w14:paraId="4C83D29A" w14:textId="77777777" w:rsidR="000D5A87" w:rsidRPr="00CB0180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>Maison Départementale de l’Autonomie d’Eure-et-Loir</w:t>
      </w:r>
    </w:p>
    <w:p w14:paraId="78333B87" w14:textId="77777777" w:rsidR="000D5A87" w:rsidRPr="009B606C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>Secrétariat de la Conférence des Financeurs de la prévention de la perte d’autonomie</w:t>
      </w:r>
    </w:p>
    <w:p w14:paraId="607FA539" w14:textId="77777777" w:rsidR="000D5A87" w:rsidRPr="009B606C" w:rsidRDefault="000D5A87" w:rsidP="000D5A87">
      <w:pPr>
        <w:rPr>
          <w:rFonts w:ascii="Arial" w:hAnsi="Arial" w:cs="Arial"/>
          <w:b/>
        </w:rPr>
      </w:pPr>
    </w:p>
    <w:p w14:paraId="4B1E5FD9" w14:textId="77777777" w:rsidR="00D31B66" w:rsidRPr="00013EF7" w:rsidRDefault="00D31B66" w:rsidP="00D31B66">
      <w:pPr>
        <w:rPr>
          <w:rFonts w:ascii="Arial" w:hAnsi="Arial" w:cs="Arial"/>
          <w:b/>
        </w:rPr>
      </w:pPr>
      <w:r w:rsidRPr="00013EF7">
        <w:rPr>
          <w:rFonts w:ascii="Arial" w:hAnsi="Arial" w:cs="Arial"/>
          <w:b/>
        </w:rPr>
        <w:t xml:space="preserve">Amandine BAUDIN, Chargée de mission Autonomie </w:t>
      </w:r>
    </w:p>
    <w:p w14:paraId="674FDEF9" w14:textId="722C356E" w:rsidR="00D31B66" w:rsidRDefault="004B7B86" w:rsidP="00D31B66">
      <w:pPr>
        <w:autoSpaceDE w:val="0"/>
        <w:autoSpaceDN w:val="0"/>
        <w:adjustRightInd w:val="0"/>
        <w:jc w:val="both"/>
        <w:rPr>
          <w:rFonts w:ascii="Arial" w:hAnsi="Arial" w:cs="Arial"/>
        </w:rPr>
      </w:pPr>
      <w:hyperlink r:id="rId11" w:history="1">
        <w:r w:rsidR="00D31B66" w:rsidRPr="00013EF7">
          <w:rPr>
            <w:rStyle w:val="Lienhypertexte"/>
            <w:rFonts w:ascii="Arial" w:hAnsi="Arial" w:cs="Arial"/>
            <w:sz w:val="22"/>
            <w:szCs w:val="22"/>
          </w:rPr>
          <w:t>conferencedesfinanceurs@mda28.fr</w:t>
        </w:r>
      </w:hyperlink>
      <w:r w:rsidR="00D31B66" w:rsidRPr="00013EF7">
        <w:rPr>
          <w:rStyle w:val="Lienhypertexte"/>
          <w:rFonts w:ascii="Arial" w:hAnsi="Arial" w:cs="Arial"/>
          <w:sz w:val="22"/>
          <w:szCs w:val="22"/>
        </w:rPr>
        <w:t xml:space="preserve"> </w:t>
      </w:r>
      <w:r w:rsidR="00D31B66" w:rsidRPr="00013EF7">
        <w:rPr>
          <w:rStyle w:val="Marquedecommentaire"/>
        </w:rPr>
        <w:t xml:space="preserve"> </w:t>
      </w:r>
      <w:r w:rsidR="00D31B66" w:rsidRPr="00013EF7">
        <w:rPr>
          <w:rFonts w:ascii="Arial" w:hAnsi="Arial" w:cs="Arial"/>
        </w:rPr>
        <w:t>/ 02.37.</w:t>
      </w:r>
      <w:r>
        <w:rPr>
          <w:rFonts w:ascii="Arial" w:hAnsi="Arial" w:cs="Arial"/>
        </w:rPr>
        <w:t>2</w:t>
      </w:r>
      <w:r w:rsidR="00D31B66" w:rsidRPr="00013EF7">
        <w:rPr>
          <w:rFonts w:ascii="Arial" w:hAnsi="Arial" w:cs="Arial"/>
        </w:rPr>
        <w:t>3.59.51</w:t>
      </w:r>
    </w:p>
    <w:p w14:paraId="5EA0C93E" w14:textId="77777777" w:rsidR="000D5A87" w:rsidRDefault="000D5A87" w:rsidP="000D5A87">
      <w:pPr>
        <w:rPr>
          <w:rFonts w:ascii="Arial" w:hAnsi="Arial" w:cs="Arial"/>
        </w:rPr>
      </w:pPr>
    </w:p>
    <w:p w14:paraId="59554768" w14:textId="77777777" w:rsidR="000D5A87" w:rsidRPr="00383EB3" w:rsidRDefault="000D5A87" w:rsidP="000D5A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Les candidats ont la possibilité de demander des compléments d’informations durant toute la durée de la consultation. </w:t>
      </w:r>
    </w:p>
    <w:p w14:paraId="37A15299" w14:textId="77777777" w:rsidR="000D5A87" w:rsidRDefault="000D5A87" w:rsidP="000D5A87">
      <w:pPr>
        <w:pStyle w:val="Corpsdetexte"/>
        <w:tabs>
          <w:tab w:val="clear" w:pos="560"/>
          <w:tab w:val="clear" w:pos="2120"/>
          <w:tab w:val="left" w:pos="280"/>
          <w:tab w:val="left" w:pos="4820"/>
        </w:tabs>
        <w:rPr>
          <w:rFonts w:ascii="Times New Roman" w:hAnsi="Times New Roman"/>
          <w:sz w:val="22"/>
        </w:rPr>
      </w:pPr>
    </w:p>
    <w:p w14:paraId="42EA8E0D" w14:textId="77777777" w:rsidR="000D5A87" w:rsidRPr="001B7EDA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1B7EDA">
        <w:rPr>
          <w:rFonts w:ascii="Arial" w:hAnsi="Arial" w:cs="Arial"/>
          <w:b/>
          <w:color w:val="000000"/>
          <w:sz w:val="22"/>
          <w:szCs w:val="22"/>
        </w:rPr>
        <w:t>Le dossier de demande de subvention est téléchargeable sur le</w:t>
      </w: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Pr="001B7EDA">
        <w:rPr>
          <w:rFonts w:ascii="Arial" w:hAnsi="Arial" w:cs="Arial"/>
          <w:b/>
          <w:color w:val="000000"/>
          <w:sz w:val="22"/>
          <w:szCs w:val="22"/>
        </w:rPr>
        <w:t xml:space="preserve"> site</w:t>
      </w:r>
      <w:r>
        <w:rPr>
          <w:rFonts w:ascii="Arial" w:hAnsi="Arial" w:cs="Arial"/>
          <w:b/>
          <w:color w:val="000000"/>
          <w:sz w:val="22"/>
          <w:szCs w:val="22"/>
        </w:rPr>
        <w:t xml:space="preserve">s : </w:t>
      </w:r>
    </w:p>
    <w:p w14:paraId="3B5853BA" w14:textId="77777777" w:rsidR="000D5A87" w:rsidRPr="00383EB3" w:rsidRDefault="004B7B86" w:rsidP="000D5A87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hyperlink r:id="rId12" w:history="1">
        <w:r w:rsidR="000D5A87" w:rsidRPr="00802CA6">
          <w:rPr>
            <w:rStyle w:val="Lienhypertexte"/>
            <w:rFonts w:ascii="Arial" w:hAnsi="Arial" w:cs="Arial"/>
            <w:b/>
            <w:sz w:val="22"/>
            <w:szCs w:val="22"/>
          </w:rPr>
          <w:t>http://www.eurelien.fr/guide/autonomie</w:t>
        </w:r>
      </w:hyperlink>
    </w:p>
    <w:p w14:paraId="4690D997" w14:textId="77777777" w:rsidR="000D5A87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3DF85996" w14:textId="77777777" w:rsidR="000D5A8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</w:p>
    <w:p w14:paraId="7B91A043" w14:textId="77777777" w:rsidR="000D5A8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</w:p>
    <w:p w14:paraId="1CBE2334" w14:textId="77777777" w:rsidR="000D5A87" w:rsidRPr="00190907" w:rsidRDefault="000D5A87" w:rsidP="000D5A87">
      <w:pPr>
        <w:rPr>
          <w:rFonts w:ascii="Arial" w:hAnsi="Arial" w:cs="Arial"/>
          <w:b/>
          <w:bCs/>
          <w:color w:val="C83563"/>
          <w:kern w:val="24"/>
          <w:sz w:val="32"/>
          <w:szCs w:val="36"/>
        </w:rPr>
      </w:pPr>
      <w:r w:rsidRPr="00190907">
        <w:rPr>
          <w:rFonts w:ascii="Arial" w:hAnsi="Arial" w:cs="Arial"/>
          <w:b/>
          <w:bCs/>
          <w:color w:val="C83563"/>
          <w:kern w:val="24"/>
          <w:sz w:val="32"/>
          <w:szCs w:val="36"/>
        </w:rPr>
        <w:t>Information</w:t>
      </w:r>
      <w:r>
        <w:rPr>
          <w:rFonts w:ascii="Arial" w:hAnsi="Arial" w:cs="Arial"/>
          <w:b/>
          <w:bCs/>
          <w:color w:val="C83563"/>
          <w:kern w:val="24"/>
          <w:sz w:val="32"/>
          <w:szCs w:val="36"/>
        </w:rPr>
        <w:t>s</w:t>
      </w:r>
      <w:r w:rsidRPr="00190907">
        <w:rPr>
          <w:rFonts w:ascii="Arial" w:hAnsi="Arial" w:cs="Arial"/>
          <w:b/>
          <w:bCs/>
          <w:color w:val="C83563"/>
          <w:kern w:val="24"/>
          <w:sz w:val="32"/>
          <w:szCs w:val="36"/>
        </w:rPr>
        <w:t xml:space="preserve"> relatives à la protection des données :</w:t>
      </w:r>
    </w:p>
    <w:p w14:paraId="455934EB" w14:textId="77777777" w:rsidR="000D5A87" w:rsidRPr="002C120E" w:rsidRDefault="000D5A87" w:rsidP="000D5A87">
      <w:pPr>
        <w:rPr>
          <w:rFonts w:ascii="Univers" w:hAnsi="Univers"/>
          <w:b/>
          <w:smallCaps/>
        </w:rPr>
      </w:pPr>
    </w:p>
    <w:p w14:paraId="0A4FE99A" w14:textId="77777777" w:rsidR="000D5A87" w:rsidRPr="00AF74E2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 règlement g</w:t>
      </w:r>
      <w:r w:rsidRPr="00AF74E2">
        <w:rPr>
          <w:rFonts w:ascii="Arial" w:hAnsi="Arial" w:cs="Arial"/>
          <w:color w:val="000000"/>
          <w:sz w:val="22"/>
          <w:szCs w:val="22"/>
        </w:rPr>
        <w:t>énéral sur la pr</w:t>
      </w:r>
      <w:r>
        <w:rPr>
          <w:rFonts w:ascii="Arial" w:hAnsi="Arial" w:cs="Arial"/>
          <w:color w:val="000000"/>
          <w:sz w:val="22"/>
          <w:szCs w:val="22"/>
        </w:rPr>
        <w:t>otection des données (RGPD), e</w:t>
      </w:r>
      <w:r w:rsidRPr="00AF74E2">
        <w:rPr>
          <w:rFonts w:ascii="Arial" w:hAnsi="Arial" w:cs="Arial"/>
          <w:color w:val="000000"/>
          <w:sz w:val="22"/>
          <w:szCs w:val="22"/>
        </w:rPr>
        <w:t>ntré en application le 25 mai 2018 impose de prévenir</w:t>
      </w:r>
      <w:r>
        <w:rPr>
          <w:rFonts w:ascii="Arial" w:hAnsi="Arial" w:cs="Arial"/>
          <w:color w:val="000000"/>
          <w:sz w:val="22"/>
          <w:szCs w:val="22"/>
        </w:rPr>
        <w:t xml:space="preserve"> de</w:t>
      </w:r>
      <w:r w:rsidRPr="00AF74E2">
        <w:rPr>
          <w:rFonts w:ascii="Arial" w:hAnsi="Arial" w:cs="Arial"/>
          <w:color w:val="000000"/>
          <w:sz w:val="22"/>
          <w:szCs w:val="22"/>
        </w:rPr>
        <w:t xml:space="preserve"> la diffusion de toutes coordonnées.</w:t>
      </w:r>
    </w:p>
    <w:p w14:paraId="36C15E56" w14:textId="77777777" w:rsidR="000D5A87" w:rsidRPr="00AF74E2" w:rsidRDefault="000D5A87" w:rsidP="000D5A8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F74E2">
        <w:rPr>
          <w:rFonts w:ascii="Arial" w:hAnsi="Arial" w:cs="Arial"/>
          <w:color w:val="000000"/>
          <w:sz w:val="22"/>
          <w:szCs w:val="22"/>
        </w:rPr>
        <w:t xml:space="preserve">En répondant au présent appel à projets, </w:t>
      </w:r>
      <w:r>
        <w:rPr>
          <w:rFonts w:ascii="Arial" w:hAnsi="Arial" w:cs="Arial"/>
          <w:color w:val="000000"/>
          <w:sz w:val="22"/>
          <w:szCs w:val="22"/>
        </w:rPr>
        <w:t xml:space="preserve">le porteur </w:t>
      </w:r>
      <w:r w:rsidRPr="00AF74E2">
        <w:rPr>
          <w:rFonts w:ascii="Arial" w:hAnsi="Arial" w:cs="Arial"/>
          <w:color w:val="000000"/>
          <w:sz w:val="22"/>
          <w:szCs w:val="22"/>
        </w:rPr>
        <w:t>accepte la diffusion de ses coordonnées, de l’intitulé du projet et de son rayonnement géograph</w:t>
      </w:r>
      <w:r>
        <w:rPr>
          <w:rFonts w:ascii="Arial" w:hAnsi="Arial" w:cs="Arial"/>
          <w:color w:val="000000"/>
          <w:sz w:val="22"/>
          <w:szCs w:val="22"/>
        </w:rPr>
        <w:t xml:space="preserve">ique sur le site du Conseil départemental </w:t>
      </w:r>
      <w:r w:rsidRPr="00AF74E2">
        <w:rPr>
          <w:rFonts w:ascii="Arial" w:hAnsi="Arial" w:cs="Arial"/>
          <w:color w:val="000000"/>
          <w:sz w:val="22"/>
          <w:szCs w:val="22"/>
        </w:rPr>
        <w:t>et des caisses de retraite.</w:t>
      </w:r>
    </w:p>
    <w:p w14:paraId="334CD538" w14:textId="77777777" w:rsidR="00EC3CC6" w:rsidRDefault="00EC3CC6" w:rsidP="000D5A87"/>
    <w:p w14:paraId="0C5B8295" w14:textId="77777777" w:rsidR="000D5A87" w:rsidRDefault="000D5A87" w:rsidP="000D5A87"/>
    <w:p w14:paraId="2DAD41C2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lastRenderedPageBreak/>
        <w:t xml:space="preserve">IDENTIFICATION DE LA STRUCTURE </w:t>
      </w:r>
    </w:p>
    <w:p w14:paraId="6AC068B8" w14:textId="77777777" w:rsidR="000D5A87" w:rsidRPr="00C97D58" w:rsidRDefault="000D5A87" w:rsidP="000D5A8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C83563"/>
          <w:kern w:val="24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"/>
        <w:gridCol w:w="8424"/>
      </w:tblGrid>
      <w:tr w:rsidR="000D5A87" w:rsidRPr="00214B11" w14:paraId="364DEA21" w14:textId="77777777" w:rsidTr="00D32600">
        <w:tc>
          <w:tcPr>
            <w:tcW w:w="556" w:type="pct"/>
            <w:shd w:val="clear" w:color="auto" w:fill="D9D9D9"/>
          </w:tcPr>
          <w:p w14:paraId="727E525A" w14:textId="77777777" w:rsidR="000D5A87" w:rsidRPr="00571AF8" w:rsidRDefault="000D5A87" w:rsidP="00D32600">
            <w:pPr>
              <w:spacing w:before="60" w:after="60"/>
              <w:jc w:val="center"/>
              <w:rPr>
                <w:rFonts w:ascii="Univers" w:hAnsi="Univers"/>
                <w:b/>
                <w:color w:val="C00000"/>
                <w:sz w:val="28"/>
                <w:szCs w:val="28"/>
              </w:rPr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1.1</w:t>
            </w:r>
          </w:p>
        </w:tc>
        <w:tc>
          <w:tcPr>
            <w:tcW w:w="4444" w:type="pct"/>
            <w:shd w:val="clear" w:color="auto" w:fill="D9D9D9"/>
          </w:tcPr>
          <w:p w14:paraId="732A3C08" w14:textId="77777777" w:rsidR="000D5A87" w:rsidRPr="00571AF8" w:rsidRDefault="000D5A87" w:rsidP="00D32600">
            <w:pPr>
              <w:spacing w:before="60" w:after="60"/>
              <w:jc w:val="center"/>
              <w:rPr>
                <w:rFonts w:ascii="Univers" w:hAnsi="Univers"/>
                <w:color w:val="C00000"/>
                <w:sz w:val="28"/>
                <w:szCs w:val="28"/>
              </w:rPr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de la structure</w:t>
            </w:r>
          </w:p>
        </w:tc>
      </w:tr>
      <w:tr w:rsidR="000D5A87" w:rsidRPr="00214B11" w14:paraId="7CF967AE" w14:textId="77777777" w:rsidTr="00D32600">
        <w:trPr>
          <w:trHeight w:val="4137"/>
        </w:trPr>
        <w:tc>
          <w:tcPr>
            <w:tcW w:w="5000" w:type="pct"/>
            <w:gridSpan w:val="2"/>
            <w:shd w:val="clear" w:color="auto" w:fill="auto"/>
          </w:tcPr>
          <w:p w14:paraId="661BCB21" w14:textId="77777777" w:rsidR="000D5A87" w:rsidRPr="00C97D58" w:rsidRDefault="000D5A87" w:rsidP="00D3260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</w:rPr>
            </w:pPr>
          </w:p>
          <w:p w14:paraId="534C9458" w14:textId="77777777" w:rsidR="000D5A87" w:rsidRPr="0017528B" w:rsidRDefault="000D5A87" w:rsidP="00D32600">
            <w:pPr>
              <w:tabs>
                <w:tab w:val="right" w:leader="underscore" w:pos="9286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Nom de la structure :</w:t>
            </w:r>
            <w:r w:rsidRPr="0017528B">
              <w:rPr>
                <w:rFonts w:ascii="Arial" w:hAnsi="Arial" w:cs="Arial"/>
                <w:b/>
                <w:smallCaps/>
                <w:color w:val="999999"/>
              </w:rPr>
              <w:tab/>
            </w:r>
            <w:r>
              <w:rPr>
                <w:rFonts w:ascii="Arial" w:hAnsi="Arial" w:cs="Arial"/>
                <w:b/>
                <w:smallCaps/>
                <w:color w:val="999999"/>
              </w:rPr>
              <w:t>____________________________________________________________________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________________________________________________________</w:t>
            </w:r>
          </w:p>
          <w:p w14:paraId="3BE3C843" w14:textId="77777777" w:rsidR="000D5A87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statut de l’organisme </w:t>
            </w:r>
            <w:r w:rsidRPr="0046072B">
              <w:rPr>
                <w:rFonts w:ascii="Arial" w:hAnsi="Arial" w:cs="Arial"/>
                <w:b/>
                <w:smallCaps/>
                <w:sz w:val="18"/>
              </w:rPr>
              <w:t xml:space="preserve">(association, collectivité locale, privé </w:t>
            </w:r>
            <w:proofErr w:type="spellStart"/>
            <w:r w:rsidRPr="0046072B">
              <w:rPr>
                <w:rFonts w:ascii="Arial" w:hAnsi="Arial" w:cs="Arial"/>
                <w:b/>
                <w:smallCaps/>
                <w:sz w:val="18"/>
              </w:rPr>
              <w:t>a</w:t>
            </w:r>
            <w:proofErr w:type="spellEnd"/>
            <w:r w:rsidRPr="0046072B">
              <w:rPr>
                <w:rFonts w:ascii="Arial" w:hAnsi="Arial" w:cs="Arial"/>
                <w:b/>
                <w:smallCaps/>
                <w:sz w:val="18"/>
              </w:rPr>
              <w:t xml:space="preserve"> but lucratif ou non lucratif, autres) </w:t>
            </w:r>
            <w:r w:rsidRPr="0046072B">
              <w:rPr>
                <w:rFonts w:ascii="Arial" w:hAnsi="Arial" w:cs="Arial"/>
                <w:b/>
                <w:smallCaps/>
              </w:rPr>
              <w:t>:</w:t>
            </w:r>
            <w:r w:rsidRPr="0017528B">
              <w:rPr>
                <w:rFonts w:ascii="Arial" w:hAnsi="Arial" w:cs="Arial"/>
                <w:b/>
                <w:smallCaps/>
              </w:rPr>
              <w:t xml:space="preserve"> </w:t>
            </w:r>
          </w:p>
          <w:p w14:paraId="2C869971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2B95B7E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Adresse postale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5BF7C9A3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BFF5C63" w14:textId="77777777" w:rsidR="000D5A87" w:rsidRPr="0017528B" w:rsidRDefault="000D5A87" w:rsidP="00D32600">
            <w:pPr>
              <w:tabs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  <w:color w:val="999999"/>
              </w:rPr>
              <w:tab/>
            </w:r>
          </w:p>
          <w:p w14:paraId="1E882A91" w14:textId="77777777" w:rsidR="000D5A87" w:rsidRPr="0017528B" w:rsidRDefault="000D5A87" w:rsidP="00D32600">
            <w:pPr>
              <w:tabs>
                <w:tab w:val="left" w:leader="underscore" w:pos="1332"/>
                <w:tab w:val="right" w:leader="underscore" w:pos="4041"/>
                <w:tab w:val="right" w:leader="underscore" w:pos="9428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Code postal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</w:t>
            </w:r>
            <w:proofErr w:type="gramStart"/>
            <w:r>
              <w:rPr>
                <w:rFonts w:ascii="Arial" w:hAnsi="Arial" w:cs="Arial"/>
                <w:b/>
                <w:smallCaps/>
                <w:color w:val="A6A6A6"/>
              </w:rPr>
              <w:t>_</w:t>
            </w:r>
            <w:r w:rsidRPr="0017528B">
              <w:rPr>
                <w:rFonts w:ascii="Arial" w:hAnsi="Arial" w:cs="Arial"/>
                <w:b/>
                <w:smallCaps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>Ville</w:t>
            </w:r>
            <w:proofErr w:type="gramEnd"/>
            <w:r w:rsidRPr="0017528B">
              <w:rPr>
                <w:rFonts w:ascii="Arial" w:hAnsi="Arial" w:cs="Arial"/>
                <w:b/>
                <w:smallCaps/>
              </w:rPr>
              <w:t xml:space="preserve"> 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__________________________________________________________</w:t>
            </w:r>
          </w:p>
          <w:p w14:paraId="68D5C607" w14:textId="77777777" w:rsidR="000D5A87" w:rsidRPr="0017528B" w:rsidRDefault="000D5A87" w:rsidP="00D32600">
            <w:pPr>
              <w:tabs>
                <w:tab w:val="left" w:pos="1332"/>
                <w:tab w:val="right" w:leader="underscore" w:pos="3312"/>
                <w:tab w:val="left" w:pos="4752"/>
                <w:tab w:val="right" w:leader="underscore" w:pos="709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>Téléphone</w:t>
            </w:r>
            <w:r w:rsidRPr="0017528B">
              <w:rPr>
                <w:rFonts w:ascii="Arial" w:hAnsi="Arial" w:cs="Arial"/>
                <w:b/>
                <w:smallCaps/>
              </w:rPr>
              <w:tab/>
              <w:t xml:space="preserve">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</w:p>
          <w:p w14:paraId="6C1AF413" w14:textId="77777777" w:rsidR="000D5A87" w:rsidRPr="0017528B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Courriel de l’organisme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61126E91" w14:textId="77777777" w:rsidR="000D5A87" w:rsidRPr="0017528B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Site Internet 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1B289FA6" w14:textId="77777777" w:rsidR="000D5A87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Union, fédération ou réseau auquel est affiliée votre structure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00815729" w14:textId="77777777" w:rsidR="000D5A87" w:rsidRPr="00C97D58" w:rsidRDefault="000D5A87" w:rsidP="00D32600">
            <w:pPr>
              <w:tabs>
                <w:tab w:val="left" w:pos="1332"/>
                <w:tab w:val="right" w:leader="underscore" w:pos="9639"/>
              </w:tabs>
              <w:spacing w:before="120" w:line="360" w:lineRule="auto"/>
              <w:rPr>
                <w:rFonts w:ascii="Univers" w:hAnsi="Univers"/>
                <w:b/>
                <w:smallCaps/>
                <w:sz w:val="4"/>
              </w:rPr>
            </w:pPr>
          </w:p>
        </w:tc>
      </w:tr>
    </w:tbl>
    <w:p w14:paraId="070B695D" w14:textId="77777777" w:rsidR="000D5A87" w:rsidRDefault="000D5A87" w:rsidP="000D5A87">
      <w:pPr>
        <w:rPr>
          <w:sz w:val="22"/>
          <w:szCs w:val="22"/>
        </w:rPr>
      </w:pPr>
    </w:p>
    <w:p w14:paraId="5BD5CA0F" w14:textId="77777777" w:rsidR="000D5A87" w:rsidRDefault="000D5A87" w:rsidP="000D5A8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8439"/>
      </w:tblGrid>
      <w:tr w:rsidR="000D5A87" w:rsidRPr="00214B11" w14:paraId="282F01C7" w14:textId="77777777" w:rsidTr="00D32600">
        <w:tc>
          <w:tcPr>
            <w:tcW w:w="552" w:type="pct"/>
            <w:shd w:val="clear" w:color="auto" w:fill="D9D9D9"/>
          </w:tcPr>
          <w:p w14:paraId="33B580E9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br w:type="page"/>
            </w:r>
            <w:r w:rsidRPr="0017528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</w:t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3</w:t>
            </w:r>
          </w:p>
        </w:tc>
        <w:tc>
          <w:tcPr>
            <w:tcW w:w="4448" w:type="pct"/>
            <w:shd w:val="clear" w:color="auto" w:fill="D9D9D9"/>
          </w:tcPr>
          <w:p w14:paraId="551F2DDB" w14:textId="77777777" w:rsidR="000D5A87" w:rsidRPr="0017528B" w:rsidRDefault="000D5A87" w:rsidP="00D32600">
            <w:pPr>
              <w:spacing w:before="60" w:after="60"/>
              <w:jc w:val="center"/>
            </w:pPr>
            <w:r w:rsidRPr="00571AF8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du représentant légal de l’organisme</w:t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 xml:space="preserve"> </w:t>
            </w:r>
          </w:p>
        </w:tc>
      </w:tr>
      <w:tr w:rsidR="000D5A87" w:rsidRPr="00214B11" w14:paraId="1576C9B6" w14:textId="77777777" w:rsidTr="00D32600">
        <w:tc>
          <w:tcPr>
            <w:tcW w:w="5000" w:type="pct"/>
            <w:gridSpan w:val="2"/>
            <w:shd w:val="clear" w:color="auto" w:fill="auto"/>
          </w:tcPr>
          <w:p w14:paraId="2E63F341" w14:textId="77777777" w:rsidR="000D5A87" w:rsidRPr="00C97D58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</w:rPr>
            </w:pPr>
          </w:p>
          <w:p w14:paraId="4B77D4C9" w14:textId="6F8A591A" w:rsidR="000D5A87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Nom et Prénom du Représentant légal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29892046" w14:textId="73102137" w:rsidR="005F7F3E" w:rsidRPr="0017528B" w:rsidRDefault="005F7F3E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D31B66">
              <w:rPr>
                <w:rFonts w:ascii="Arial" w:hAnsi="Arial" w:cs="Arial"/>
                <w:b/>
                <w:smallCaps/>
              </w:rPr>
              <w:t>Fonction :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F2B0A7F" w14:textId="77777777" w:rsidR="000D5A87" w:rsidRPr="00133EDA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Téléphone : 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 xml:space="preserve">Courriel 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</w:t>
            </w:r>
          </w:p>
          <w:p w14:paraId="413E7E0F" w14:textId="77777777" w:rsidR="000D5A87" w:rsidRPr="00C97D58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  <w:color w:val="A6A6A6"/>
                <w:sz w:val="4"/>
              </w:rPr>
            </w:pPr>
          </w:p>
        </w:tc>
      </w:tr>
    </w:tbl>
    <w:p w14:paraId="092510CE" w14:textId="77777777" w:rsidR="000D5A87" w:rsidRPr="00787ACD" w:rsidRDefault="000D5A87" w:rsidP="000D5A8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7"/>
        <w:gridCol w:w="8439"/>
      </w:tblGrid>
      <w:tr w:rsidR="000D5A87" w:rsidRPr="00214B11" w14:paraId="038515D8" w14:textId="77777777" w:rsidTr="00D32600">
        <w:tc>
          <w:tcPr>
            <w:tcW w:w="552" w:type="pct"/>
            <w:shd w:val="clear" w:color="auto" w:fill="D9D9D9"/>
          </w:tcPr>
          <w:p w14:paraId="6E025F76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br w:type="page"/>
            </w: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1.4</w:t>
            </w:r>
          </w:p>
        </w:tc>
        <w:tc>
          <w:tcPr>
            <w:tcW w:w="4448" w:type="pct"/>
            <w:shd w:val="clear" w:color="auto" w:fill="D9D9D9"/>
          </w:tcPr>
          <w:p w14:paraId="6C152DA5" w14:textId="77777777" w:rsidR="000D5A87" w:rsidRPr="0017528B" w:rsidRDefault="000D5A87" w:rsidP="00D32600">
            <w:pPr>
              <w:spacing w:before="60" w:after="60"/>
              <w:jc w:val="center"/>
            </w:pPr>
            <w:r w:rsidRPr="0017528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Identification de la personne en charge du projet</w:t>
            </w:r>
            <w:r w:rsidRPr="0017528B">
              <w:t xml:space="preserve"> </w:t>
            </w:r>
          </w:p>
        </w:tc>
      </w:tr>
      <w:tr w:rsidR="000D5A87" w:rsidRPr="00214B11" w14:paraId="6BB76C64" w14:textId="77777777" w:rsidTr="00D32600">
        <w:tc>
          <w:tcPr>
            <w:tcW w:w="5000" w:type="pct"/>
            <w:gridSpan w:val="2"/>
            <w:shd w:val="clear" w:color="auto" w:fill="auto"/>
          </w:tcPr>
          <w:p w14:paraId="23A3BF89" w14:textId="77777777" w:rsidR="000D5A87" w:rsidRPr="00C97D58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before="120" w:line="360" w:lineRule="auto"/>
              <w:rPr>
                <w:rFonts w:ascii="Arial" w:hAnsi="Arial" w:cs="Arial"/>
                <w:b/>
                <w:smallCaps/>
                <w:sz w:val="4"/>
                <w:szCs w:val="8"/>
              </w:rPr>
            </w:pPr>
          </w:p>
          <w:p w14:paraId="5BF7A9DC" w14:textId="77777777" w:rsidR="000D5A87" w:rsidRPr="0017528B" w:rsidRDefault="000D5A87" w:rsidP="00D32600">
            <w:pPr>
              <w:tabs>
                <w:tab w:val="left" w:leader="underscore" w:pos="2232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Nom et Prénom du Représentant légal :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ab/>
            </w:r>
          </w:p>
          <w:p w14:paraId="473C3483" w14:textId="77777777" w:rsidR="000D5A87" w:rsidRPr="00133EDA" w:rsidRDefault="000D5A87" w:rsidP="00D32600">
            <w:pPr>
              <w:tabs>
                <w:tab w:val="right" w:leader="underscore" w:pos="9286"/>
                <w:tab w:val="right" w:leader="underscore" w:pos="9639"/>
              </w:tabs>
              <w:spacing w:before="120" w:line="360" w:lineRule="auto"/>
              <w:rPr>
                <w:rFonts w:ascii="Arial" w:hAnsi="Arial" w:cs="Arial"/>
                <w:b/>
                <w:smallCaps/>
              </w:rPr>
            </w:pPr>
            <w:r w:rsidRPr="0017528B">
              <w:rPr>
                <w:rFonts w:ascii="Arial" w:hAnsi="Arial" w:cs="Arial"/>
                <w:b/>
                <w:smallCaps/>
              </w:rPr>
              <w:t xml:space="preserve">Téléphone :  </w:t>
            </w:r>
            <w:r w:rsidRPr="0017528B">
              <w:rPr>
                <w:rFonts w:ascii="Arial" w:hAnsi="Arial" w:cs="Arial"/>
                <w:b/>
                <w:smallCaps/>
                <w:color w:val="A6A6A6"/>
              </w:rPr>
              <w:t>___________________</w:t>
            </w:r>
            <w:r>
              <w:rPr>
                <w:rFonts w:ascii="Arial" w:hAnsi="Arial" w:cs="Arial"/>
                <w:b/>
                <w:smallCaps/>
                <w:color w:val="A6A6A6"/>
              </w:rPr>
              <w:t xml:space="preserve"> </w:t>
            </w:r>
            <w:r w:rsidRPr="0017528B">
              <w:rPr>
                <w:rFonts w:ascii="Arial" w:hAnsi="Arial" w:cs="Arial"/>
                <w:b/>
                <w:smallCaps/>
              </w:rPr>
              <w:t xml:space="preserve">Courriel : </w:t>
            </w:r>
            <w:r>
              <w:rPr>
                <w:rFonts w:ascii="Arial" w:hAnsi="Arial" w:cs="Arial"/>
                <w:b/>
                <w:smallCaps/>
                <w:color w:val="A6A6A6"/>
              </w:rPr>
              <w:t>_____________________________________</w:t>
            </w:r>
          </w:p>
        </w:tc>
      </w:tr>
    </w:tbl>
    <w:p w14:paraId="76C61A42" w14:textId="77777777" w:rsidR="000D5A87" w:rsidRPr="00787ACD" w:rsidRDefault="000D5A87" w:rsidP="000D5A87">
      <w:pPr>
        <w:rPr>
          <w:sz w:val="22"/>
          <w:szCs w:val="22"/>
        </w:rPr>
      </w:pPr>
    </w:p>
    <w:p w14:paraId="28EA3F67" w14:textId="77777777" w:rsidR="000D5A87" w:rsidRPr="00773DB5" w:rsidRDefault="000D5A87" w:rsidP="000D5A87">
      <w:pPr>
        <w:rPr>
          <w:sz w:val="22"/>
          <w:szCs w:val="22"/>
        </w:rPr>
      </w:pPr>
    </w:p>
    <w:p w14:paraId="3D8F1BC6" w14:textId="77777777" w:rsidR="000D5A87" w:rsidRDefault="000D5A87" w:rsidP="000D5A87">
      <w:pPr>
        <w:rPr>
          <w:rFonts w:ascii="Univers" w:hAnsi="Univers"/>
          <w:color w:val="FFFFFF"/>
        </w:rPr>
      </w:pPr>
    </w:p>
    <w:p w14:paraId="36294E1A" w14:textId="77777777" w:rsidR="000D5A87" w:rsidRDefault="000D5A87" w:rsidP="000D5A87">
      <w:pPr>
        <w:rPr>
          <w:rFonts w:ascii="Univers" w:hAnsi="Univers"/>
          <w:color w:val="FFFFFF"/>
        </w:rPr>
      </w:pPr>
    </w:p>
    <w:p w14:paraId="69A606BF" w14:textId="77777777" w:rsidR="005B65EF" w:rsidRDefault="005B65EF">
      <w:pPr>
        <w:spacing w:after="160" w:line="259" w:lineRule="auto"/>
        <w:rPr>
          <w:rFonts w:ascii="Univers" w:hAnsi="Univers"/>
          <w:color w:val="FFFFFF"/>
        </w:rPr>
      </w:pPr>
      <w:r>
        <w:rPr>
          <w:rFonts w:ascii="Univers" w:hAnsi="Univers"/>
          <w:color w:val="FFFFFF"/>
        </w:rPr>
        <w:br w:type="page"/>
      </w:r>
    </w:p>
    <w:p w14:paraId="215DBC48" w14:textId="77777777" w:rsidR="000D5A87" w:rsidRDefault="000D5A87" w:rsidP="000D5A87">
      <w:pPr>
        <w:rPr>
          <w:rFonts w:ascii="Univers" w:hAnsi="Univers"/>
          <w:color w:val="FFFFFF"/>
        </w:rPr>
      </w:pPr>
    </w:p>
    <w:p w14:paraId="240CE967" w14:textId="77777777" w:rsidR="000D5A87" w:rsidRDefault="000D5A87" w:rsidP="000D5A87">
      <w:pPr>
        <w:rPr>
          <w:rFonts w:ascii="Univers" w:hAnsi="Univers"/>
          <w:color w:val="FFFFFF"/>
        </w:rPr>
      </w:pPr>
    </w:p>
    <w:p w14:paraId="1E62E6B1" w14:textId="77777777" w:rsidR="000D5A87" w:rsidRDefault="000D5A87" w:rsidP="000D5A87">
      <w:pPr>
        <w:rPr>
          <w:sz w:val="4"/>
          <w:szCs w:val="4"/>
        </w:rPr>
      </w:pPr>
    </w:p>
    <w:p w14:paraId="5338D8B6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t>Présentation du projet</w:t>
      </w:r>
    </w:p>
    <w:p w14:paraId="46DE91BD" w14:textId="77777777" w:rsidR="000D5A87" w:rsidRPr="0084373D" w:rsidRDefault="000D5A87" w:rsidP="000D5A87">
      <w:pPr>
        <w:spacing w:before="36" w:line="240" w:lineRule="exact"/>
        <w:ind w:right="701"/>
        <w:jc w:val="both"/>
        <w:rPr>
          <w:rFonts w:ascii="Arial" w:hAnsi="Arial"/>
          <w:spacing w:val="37"/>
          <w:sz w:val="22"/>
          <w:szCs w:val="22"/>
        </w:rPr>
      </w:pPr>
    </w:p>
    <w:tbl>
      <w:tblPr>
        <w:tblW w:w="10490" w:type="dxa"/>
        <w:tblInd w:w="-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7654"/>
      </w:tblGrid>
      <w:tr w:rsidR="000D5A87" w:rsidRPr="00675745" w14:paraId="486E9A8E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389CE68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2.1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8C06850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Présentation du projet</w:t>
            </w:r>
          </w:p>
        </w:tc>
      </w:tr>
      <w:tr w:rsidR="000D5A87" w:rsidRPr="0084373D" w14:paraId="3B9887A1" w14:textId="77777777" w:rsidTr="00D32600">
        <w:trPr>
          <w:trHeight w:hRule="exact" w:val="95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2C1D17" w14:textId="77777777" w:rsidR="000D5A87" w:rsidRPr="00F35526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INTITULE DU PROJET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564DD95" w14:textId="77777777" w:rsidR="000D5A87" w:rsidRPr="00D66664" w:rsidRDefault="000D5A87" w:rsidP="00D32600">
            <w:pPr>
              <w:ind w:left="251"/>
              <w:rPr>
                <w:rFonts w:ascii="Arial" w:hAnsi="Arial" w:cs="Arial"/>
                <w:szCs w:val="16"/>
              </w:rPr>
            </w:pPr>
          </w:p>
          <w:p w14:paraId="3995A25A" w14:textId="77777777" w:rsidR="000D5A87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  <w:p w14:paraId="3C822F09" w14:textId="77777777" w:rsidR="000D5A87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  <w:p w14:paraId="69534C07" w14:textId="77777777" w:rsidR="000D5A87" w:rsidRPr="00D66664" w:rsidRDefault="000D5A87" w:rsidP="00D32600">
            <w:pPr>
              <w:ind w:left="251" w:right="141"/>
              <w:rPr>
                <w:rFonts w:ascii="Arial" w:hAnsi="Arial" w:cs="Arial"/>
                <w:szCs w:val="16"/>
              </w:rPr>
            </w:pPr>
          </w:p>
        </w:tc>
      </w:tr>
      <w:tr w:rsidR="000D5A87" w:rsidRPr="0084373D" w14:paraId="16871138" w14:textId="77777777" w:rsidTr="000D5A87">
        <w:trPr>
          <w:trHeight w:hRule="exact" w:val="4575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597F238" w14:textId="77777777" w:rsidR="000D5A87" w:rsidRPr="003E7C81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  <w:lang w:val="en-US"/>
              </w:rPr>
            </w:pPr>
            <w:r w:rsidRPr="003E7C81">
              <w:rPr>
                <w:rFonts w:ascii="Arial" w:hAnsi="Arial" w:cs="Arial"/>
                <w:b/>
                <w:bCs/>
                <w:color w:val="1F497D"/>
                <w:lang w:val="en-US"/>
              </w:rPr>
              <w:t>THEMATIQUE(S)</w:t>
            </w:r>
          </w:p>
          <w:p w14:paraId="11343A2B" w14:textId="77777777" w:rsidR="000D5A87" w:rsidRPr="003E7C81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smallCaps/>
                <w:noProof/>
                <w:lang w:val="en-US"/>
              </w:rPr>
            </w:pPr>
            <w:r w:rsidRPr="003E7C81">
              <w:rPr>
                <w:rFonts w:ascii="Arial" w:hAnsi="Arial" w:cs="Arial"/>
                <w:b/>
                <w:bCs/>
                <w:color w:val="1F497D"/>
                <w:lang w:val="en-US"/>
              </w:rPr>
              <w:t>PRINCIPALE(S) TRAITEE(S)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BA845B6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Nutrition-Santé</w:t>
            </w:r>
          </w:p>
          <w:p w14:paraId="2187128A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5DEED2E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Lien social</w:t>
            </w:r>
          </w:p>
          <w:p w14:paraId="643DEEA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6F8661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Bien être</w:t>
            </w:r>
          </w:p>
          <w:p w14:paraId="727049E7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8D017CE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Activité</w:t>
            </w:r>
            <w:r w:rsidR="00D956D8">
              <w:rPr>
                <w:rFonts w:ascii="Arial" w:hAnsi="Arial" w:cs="Arial"/>
                <w:color w:val="000000"/>
              </w:rPr>
              <w:t>s</w:t>
            </w:r>
            <w:r w:rsidRPr="00F35526">
              <w:rPr>
                <w:rFonts w:ascii="Arial" w:hAnsi="Arial" w:cs="Arial"/>
                <w:color w:val="000000"/>
              </w:rPr>
              <w:t xml:space="preserve"> physique</w:t>
            </w:r>
            <w:r w:rsidR="00D956D8">
              <w:rPr>
                <w:rFonts w:ascii="Arial" w:hAnsi="Arial" w:cs="Arial"/>
                <w:color w:val="000000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et culturelles</w:t>
            </w:r>
          </w:p>
          <w:p w14:paraId="422E2176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7EC68DB8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Habitat, logement, cadre de vie</w:t>
            </w:r>
          </w:p>
          <w:p w14:paraId="2237D497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52E36B5D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Pr="00F35526">
              <w:rPr>
                <w:rFonts w:ascii="Arial" w:hAnsi="Arial" w:cs="Arial"/>
                <w:color w:val="000000"/>
              </w:rPr>
              <w:t>Mémoire</w:t>
            </w:r>
          </w:p>
          <w:p w14:paraId="799AA5B3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CD3B8D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Mobilité et accessibilité</w:t>
            </w:r>
          </w:p>
          <w:p w14:paraId="2166F0D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05322EB1" w14:textId="77777777" w:rsidR="000D5A87" w:rsidRDefault="000D5A87" w:rsidP="000D5A87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b/>
                <w:smallCaps/>
              </w:rPr>
              <w:t xml:space="preserve"> </w:t>
            </w:r>
            <w:r w:rsidR="00D7134D">
              <w:rPr>
                <w:rFonts w:ascii="Arial" w:hAnsi="Arial" w:cs="Arial"/>
                <w:color w:val="000000"/>
              </w:rPr>
              <w:t>Aides</w:t>
            </w:r>
            <w:r>
              <w:rPr>
                <w:rFonts w:ascii="Arial" w:hAnsi="Arial" w:cs="Arial"/>
                <w:color w:val="000000"/>
              </w:rPr>
              <w:t xml:space="preserve"> techniques</w:t>
            </w:r>
          </w:p>
          <w:p w14:paraId="7135F3D2" w14:textId="77777777" w:rsidR="000D5A87" w:rsidRDefault="000D5A87" w:rsidP="000D5A87">
            <w:pPr>
              <w:rPr>
                <w:rFonts w:ascii="Arial" w:hAnsi="Arial" w:cs="Arial"/>
                <w:smallCaps/>
              </w:rPr>
            </w:pPr>
          </w:p>
          <w:p w14:paraId="3DD7AFFB" w14:textId="77777777" w:rsidR="000D5A87" w:rsidRPr="00F35526" w:rsidRDefault="000D5A87" w:rsidP="00D32600">
            <w:pPr>
              <w:ind w:left="251"/>
              <w:rPr>
                <w:rFonts w:ascii="Arial" w:hAnsi="Arial" w:cs="Arial"/>
              </w:rPr>
            </w:pPr>
            <w:r w:rsidRPr="00F35526">
              <w:rPr>
                <w:rFonts w:ascii="Arial" w:hAnsi="Arial" w:cs="Arial"/>
                <w:smallCaps/>
              </w:rPr>
              <w:sym w:font="Wingdings" w:char="F071"/>
            </w:r>
            <w:r w:rsidRPr="00F35526">
              <w:rPr>
                <w:rFonts w:ascii="Arial" w:hAnsi="Arial" w:cs="Arial"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</w:t>
            </w:r>
            <w:r w:rsidRPr="00F35526">
              <w:rPr>
                <w:rFonts w:ascii="Arial" w:hAnsi="Arial" w:cs="Arial"/>
                <w:color w:val="000000"/>
              </w:rPr>
              <w:t>ut</w:t>
            </w:r>
            <w:r>
              <w:rPr>
                <w:rFonts w:ascii="Arial" w:hAnsi="Arial" w:cs="Arial"/>
                <w:color w:val="000000"/>
              </w:rPr>
              <w:t>re</w:t>
            </w:r>
            <w:r w:rsidRPr="00F35526">
              <w:rPr>
                <w:rFonts w:ascii="Arial" w:hAnsi="Arial" w:cs="Arial"/>
                <w:color w:val="000000"/>
              </w:rPr>
              <w:t> :</w:t>
            </w:r>
            <w:r>
              <w:rPr>
                <w:rFonts w:ascii="Arial" w:hAnsi="Arial" w:cs="Arial"/>
                <w:smallCaps/>
              </w:rPr>
              <w:t xml:space="preserve"> ……………………………………………………………..</w:t>
            </w:r>
          </w:p>
        </w:tc>
      </w:tr>
      <w:tr w:rsidR="000D5A87" w:rsidRPr="0084373D" w14:paraId="7DFCB283" w14:textId="77777777" w:rsidTr="00D32600">
        <w:trPr>
          <w:trHeight w:hRule="exact" w:val="155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56AC4D6F" w14:textId="77777777" w:rsidR="000D5A87" w:rsidRPr="00D66664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FORMES D’INNOVATION VISEES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B238F17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technologiques intégrée dans un produit </w:t>
            </w:r>
          </w:p>
          <w:p w14:paraId="0E353130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29ACAB06" w14:textId="77777777" w:rsidR="000D5A87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de services </w:t>
            </w:r>
          </w:p>
          <w:p w14:paraId="6029BB93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</w:p>
          <w:p w14:paraId="3C0DF1A9" w14:textId="77777777" w:rsidR="000D5A87" w:rsidRPr="00F35526" w:rsidRDefault="000D5A87" w:rsidP="00D32600">
            <w:pPr>
              <w:ind w:left="251"/>
              <w:rPr>
                <w:rFonts w:ascii="Arial" w:hAnsi="Arial" w:cs="Arial"/>
                <w:color w:val="000000"/>
              </w:rPr>
            </w:pPr>
            <w:r w:rsidRPr="00F35526">
              <w:rPr>
                <w:rFonts w:ascii="Arial" w:hAnsi="Arial" w:cs="Arial"/>
                <w:color w:val="000000"/>
              </w:rPr>
              <w:sym w:font="Wingdings" w:char="F071"/>
            </w:r>
            <w:r w:rsidRPr="00F35526">
              <w:rPr>
                <w:rFonts w:ascii="Arial" w:hAnsi="Arial" w:cs="Arial"/>
                <w:color w:val="000000"/>
              </w:rPr>
              <w:t xml:space="preserve"> Innovation d’usage</w:t>
            </w:r>
          </w:p>
        </w:tc>
      </w:tr>
      <w:tr w:rsidR="000D5A87" w:rsidRPr="0084373D" w14:paraId="4C07D364" w14:textId="77777777" w:rsidTr="00D32600">
        <w:trPr>
          <w:trHeight w:hRule="exact" w:val="73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2594ECA" w14:textId="77777777" w:rsidR="000D5A87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TERRITOIRE D’INTERVENTI</w:t>
            </w:r>
            <w:r w:rsidRPr="00B93931">
              <w:rPr>
                <w:rFonts w:ascii="Arial" w:hAnsi="Arial" w:cs="Arial"/>
                <w:b/>
                <w:bCs/>
                <w:color w:val="1F497D"/>
              </w:rPr>
              <w:t>ON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17307753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  <w:p w14:paraId="395E59C2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  <w:p w14:paraId="73A64090" w14:textId="77777777" w:rsidR="000D5A87" w:rsidRDefault="000D5A87" w:rsidP="00D32600">
            <w:pPr>
              <w:tabs>
                <w:tab w:val="right" w:leader="underscore" w:pos="9286"/>
              </w:tabs>
              <w:ind w:left="249"/>
              <w:rPr>
                <w:rFonts w:ascii="Arial" w:hAnsi="Arial" w:cs="Arial"/>
                <w:szCs w:val="16"/>
              </w:rPr>
            </w:pPr>
          </w:p>
        </w:tc>
      </w:tr>
      <w:tr w:rsidR="000D5A87" w:rsidRPr="0084373D" w14:paraId="06F27B85" w14:textId="77777777" w:rsidTr="00D32600">
        <w:trPr>
          <w:trHeight w:hRule="exact" w:val="245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3457F90" w14:textId="77777777" w:rsidR="000D5A87" w:rsidRDefault="000D5A87" w:rsidP="00D32600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 xml:space="preserve">ETAT D’AVANCEMENT </w:t>
            </w:r>
          </w:p>
          <w:p w14:paraId="7C3BA827" w14:textId="77777777" w:rsidR="000D5A87" w:rsidRDefault="000D5A87" w:rsidP="00D7134D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DU PROJET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7AECF24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Définition</w:t>
            </w:r>
          </w:p>
          <w:p w14:paraId="284D4C01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3869977C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Conception</w:t>
            </w:r>
          </w:p>
          <w:p w14:paraId="45E530B6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048A8698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Expérimentation</w:t>
            </w:r>
          </w:p>
          <w:p w14:paraId="515A2BD7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0B50C0E8" w14:textId="77777777" w:rsidR="000D5A87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Lancement</w:t>
            </w:r>
          </w:p>
          <w:p w14:paraId="34054A0A" w14:textId="77777777" w:rsidR="000D5A87" w:rsidRPr="00A914C2" w:rsidRDefault="000D5A87" w:rsidP="00D32600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49F63F98" w14:textId="77777777" w:rsidR="000D5A87" w:rsidRPr="00A914C2" w:rsidRDefault="000D5A87" w:rsidP="00D32600">
            <w:pPr>
              <w:ind w:left="283" w:hanging="2"/>
              <w:rPr>
                <w:rFonts w:ascii="Calibri" w:hAnsi="Calibri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 w:rsidRPr="00A914C2">
              <w:rPr>
                <w:rFonts w:ascii="Arial" w:hAnsi="Arial" w:cs="Arial"/>
                <w:color w:val="000000"/>
              </w:rPr>
              <w:t>Déploiement</w:t>
            </w:r>
          </w:p>
        </w:tc>
      </w:tr>
    </w:tbl>
    <w:p w14:paraId="1F7953DE" w14:textId="77777777" w:rsidR="005B65EF" w:rsidRDefault="005B65EF">
      <w:r>
        <w:br w:type="page"/>
      </w:r>
    </w:p>
    <w:tbl>
      <w:tblPr>
        <w:tblW w:w="10490" w:type="dxa"/>
        <w:tblInd w:w="-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6"/>
        <w:gridCol w:w="2452"/>
        <w:gridCol w:w="690"/>
        <w:gridCol w:w="1380"/>
        <w:gridCol w:w="1380"/>
        <w:gridCol w:w="690"/>
        <w:gridCol w:w="1062"/>
      </w:tblGrid>
      <w:tr w:rsidR="005B65EF" w:rsidRPr="0084373D" w14:paraId="5D343FE0" w14:textId="77777777" w:rsidTr="005B65EF">
        <w:trPr>
          <w:trHeight w:hRule="exact" w:val="68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C93281E" w14:textId="77777777" w:rsidR="005B65EF" w:rsidRPr="005B65EF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 w:rsidRPr="0077761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lastRenderedPageBreak/>
              <w:t>2.2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476D0C8" w14:textId="77777777" w:rsidR="005B65EF" w:rsidRPr="005B65EF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 w:rsidRPr="0077761B"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Fiche Action</w:t>
            </w:r>
          </w:p>
        </w:tc>
      </w:tr>
      <w:tr w:rsidR="005B65EF" w:rsidRPr="0084373D" w14:paraId="6F430380" w14:textId="77777777" w:rsidTr="005B65EF">
        <w:trPr>
          <w:trHeight w:hRule="exact" w:val="1372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8836F8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 xml:space="preserve">DESCRIPTION </w:t>
            </w:r>
          </w:p>
          <w:p w14:paraId="255B8C1B" w14:textId="77777777" w:rsidR="005B65EF" w:rsidRPr="0077761B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Univers" w:hAnsi="Univers"/>
                <w:b/>
                <w:smallCaps/>
                <w:noProof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DU PROJET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41AA26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CD524E8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7F5A9CE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6800F4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9D7605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69827B2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637D10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565B9D1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3A64C3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DC6405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99FB84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F6C5D52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B44E61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D3C9969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8D637DF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D2A40F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90B7DEE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8EAD56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4097DE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4B2FC435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287156D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34DA6DB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506D224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11B86A8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ADA658C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57769CC6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C694DF0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6EDFF39C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20919897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C97A882" w14:textId="77777777" w:rsidR="005B65EF" w:rsidRPr="0084373D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12839ED" w14:textId="77777777" w:rsidR="005B65EF" w:rsidRPr="0084373D" w:rsidRDefault="005B65EF" w:rsidP="005B65EF">
            <w:pPr>
              <w:ind w:left="283" w:right="141"/>
              <w:rPr>
                <w:rFonts w:ascii="Arial" w:hAnsi="Arial"/>
                <w:szCs w:val="24"/>
              </w:rPr>
            </w:pPr>
          </w:p>
        </w:tc>
      </w:tr>
      <w:tr w:rsidR="005B65EF" w:rsidRPr="0084373D" w14:paraId="700268C7" w14:textId="77777777" w:rsidTr="00D32600">
        <w:trPr>
          <w:trHeight w:hRule="exact" w:val="2653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8EA2D7F" w14:textId="77777777" w:rsidR="005B65EF" w:rsidRPr="00B93931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OBJECTIFS DU PROJET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4AE065D6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DAF9098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734AE67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B79505C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180C9225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354F5C2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08FEFCE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6CEF9A49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3EFEC44D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EBD9976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5AB51563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675745" w14:paraId="368DC040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77A972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2.3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50471C8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Mise en œuvre du projet</w:t>
            </w:r>
          </w:p>
        </w:tc>
      </w:tr>
      <w:tr w:rsidR="005B65EF" w:rsidRPr="0084373D" w14:paraId="1CE5278E" w14:textId="77777777" w:rsidTr="005B65EF">
        <w:trPr>
          <w:trHeight w:hRule="exact" w:val="1311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771532BC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PUBLIC CIBLE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3484E30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7EC2C88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A750D84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7943C96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84373D" w14:paraId="5DE449AF" w14:textId="77777777" w:rsidTr="005B65EF">
        <w:trPr>
          <w:trHeight w:hRule="exact" w:val="1124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E2B3619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ESTIMATION DU NOMBRE DE BENEFICIAIRES POTENTIELS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AC729CE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459BC40A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03BC8562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  <w:p w14:paraId="7255BA98" w14:textId="77777777" w:rsidR="005B65EF" w:rsidRPr="0084373D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</w:p>
        </w:tc>
      </w:tr>
      <w:tr w:rsidR="005B65EF" w:rsidRPr="0084373D" w14:paraId="39B69E90" w14:textId="77777777" w:rsidTr="005B65EF">
        <w:trPr>
          <w:trHeight w:hRule="exact" w:val="1140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9EBB12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UNE PARTICIPATION FINANCIERE EST-ELLE DEMANDEE AU PUBLIC ?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01F78182" w14:textId="77777777" w:rsidR="005B65EF" w:rsidRDefault="005B65EF" w:rsidP="005B65EF">
            <w:pPr>
              <w:ind w:left="283" w:right="141"/>
              <w:jc w:val="both"/>
              <w:rPr>
                <w:rFonts w:ascii="MS Gothic" w:eastAsia="MS Gothic" w:hAnsi="MS Gothic"/>
              </w:rPr>
            </w:pPr>
          </w:p>
          <w:p w14:paraId="0F2FFA06" w14:textId="77777777" w:rsidR="005B65EF" w:rsidRDefault="005B65EF" w:rsidP="005B65EF">
            <w:pPr>
              <w:ind w:left="283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Oui      Si oui, pour quel montant ? : …………….</w:t>
            </w:r>
          </w:p>
          <w:p w14:paraId="3E976896" w14:textId="77777777" w:rsidR="005B65EF" w:rsidRPr="00A914C2" w:rsidRDefault="005B65EF" w:rsidP="005B65EF">
            <w:pPr>
              <w:ind w:left="283" w:hanging="2"/>
              <w:rPr>
                <w:rFonts w:ascii="Arial" w:hAnsi="Arial" w:cs="Arial"/>
                <w:color w:val="000000"/>
              </w:rPr>
            </w:pPr>
          </w:p>
          <w:p w14:paraId="51941A02" w14:textId="77777777" w:rsidR="005B65EF" w:rsidRDefault="005B65EF" w:rsidP="005B65EF">
            <w:pPr>
              <w:ind w:left="283" w:right="141"/>
              <w:jc w:val="both"/>
              <w:rPr>
                <w:rFonts w:ascii="Arial" w:hAnsi="Arial"/>
                <w:szCs w:val="24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non </w:t>
            </w:r>
          </w:p>
        </w:tc>
      </w:tr>
      <w:tr w:rsidR="005B65EF" w:rsidRPr="0084373D" w14:paraId="65657A26" w14:textId="77777777" w:rsidTr="005B65EF">
        <w:trPr>
          <w:trHeight w:hRule="exact" w:val="4246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DEDBA01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MODE DE REPERAGE DES BENEFICIAIRES</w:t>
            </w:r>
          </w:p>
        </w:tc>
        <w:tc>
          <w:tcPr>
            <w:tcW w:w="7654" w:type="dxa"/>
            <w:gridSpan w:val="6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57AFA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14B8EA8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3AAC8199" w14:textId="77777777" w:rsidR="005B65EF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06F497C3" w14:textId="77777777" w:rsidR="005B65EF" w:rsidRPr="0084373D" w:rsidRDefault="005B65EF" w:rsidP="005B65EF">
            <w:pPr>
              <w:ind w:left="283" w:right="141"/>
              <w:rPr>
                <w:rFonts w:ascii="Univers" w:hAnsi="Univers"/>
                <w:szCs w:val="16"/>
              </w:rPr>
            </w:pPr>
          </w:p>
          <w:p w14:paraId="706ECAC2" w14:textId="77777777" w:rsidR="005B65EF" w:rsidRPr="0084373D" w:rsidRDefault="005B65EF" w:rsidP="005B65EF">
            <w:pPr>
              <w:ind w:left="283" w:right="141"/>
              <w:rPr>
                <w:rFonts w:ascii="Arial" w:hAnsi="Arial"/>
                <w:szCs w:val="24"/>
              </w:rPr>
            </w:pPr>
          </w:p>
        </w:tc>
      </w:tr>
      <w:tr w:rsidR="005B65EF" w:rsidRPr="0084373D" w14:paraId="5AB80827" w14:textId="77777777" w:rsidTr="00D32600">
        <w:trPr>
          <w:trHeight w:val="413"/>
        </w:trPr>
        <w:tc>
          <w:tcPr>
            <w:tcW w:w="283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10BDF72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PARTENAIRES DU PROJET</w:t>
            </w:r>
          </w:p>
        </w:tc>
        <w:tc>
          <w:tcPr>
            <w:tcW w:w="4522" w:type="dxa"/>
            <w:gridSpan w:val="3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3F87D183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Nom</w:t>
            </w:r>
          </w:p>
        </w:tc>
        <w:tc>
          <w:tcPr>
            <w:tcW w:w="3132" w:type="dxa"/>
            <w:gridSpan w:val="3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587D51CD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>Rôle</w:t>
            </w:r>
          </w:p>
        </w:tc>
      </w:tr>
      <w:tr w:rsidR="005B65EF" w:rsidRPr="0084373D" w14:paraId="63C51023" w14:textId="77777777" w:rsidTr="005B65EF">
        <w:trPr>
          <w:trHeight w:hRule="exact" w:val="2681"/>
        </w:trPr>
        <w:tc>
          <w:tcPr>
            <w:tcW w:w="283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611DA279" w14:textId="77777777" w:rsidR="005B65EF" w:rsidRDefault="005B65EF" w:rsidP="005B65EF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522" w:type="dxa"/>
            <w:gridSpan w:val="3"/>
            <w:tcBorders>
              <w:top w:val="dotted" w:sz="4" w:space="0" w:color="auto"/>
              <w:left w:val="single" w:sz="8" w:space="0" w:color="000000"/>
              <w:bottom w:val="single" w:sz="6" w:space="0" w:color="000000"/>
              <w:right w:val="dotted" w:sz="4" w:space="0" w:color="auto"/>
            </w:tcBorders>
          </w:tcPr>
          <w:p w14:paraId="48EEE1C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0F58B018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5868348D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30B4E907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275C894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240B83E6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68CFC1E1" w14:textId="77777777" w:rsidR="005B65EF" w:rsidRPr="000103F6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</w:tc>
        <w:tc>
          <w:tcPr>
            <w:tcW w:w="3132" w:type="dxa"/>
            <w:gridSpan w:val="3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8" w:space="0" w:color="000000"/>
            </w:tcBorders>
          </w:tcPr>
          <w:p w14:paraId="054DBED7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129EF960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77D1A559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40C1407E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50D3F0AC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6DC4DA96" w14:textId="77777777" w:rsidR="005B65EF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  <w:p w14:paraId="3402A01C" w14:textId="77777777" w:rsidR="005B65EF" w:rsidRPr="000103F6" w:rsidRDefault="005B65EF" w:rsidP="005B65EF">
            <w:pPr>
              <w:ind w:right="141"/>
              <w:jc w:val="both"/>
              <w:rPr>
                <w:rFonts w:ascii="Arial" w:hAnsi="Arial"/>
                <w:b/>
                <w:szCs w:val="24"/>
              </w:rPr>
            </w:pPr>
          </w:p>
        </w:tc>
      </w:tr>
      <w:tr w:rsidR="005B65EF" w:rsidRPr="0084373D" w14:paraId="7FA8AEA8" w14:textId="77777777" w:rsidTr="00D32600">
        <w:trPr>
          <w:trHeight w:hRule="exact" w:val="862"/>
        </w:trPr>
        <w:tc>
          <w:tcPr>
            <w:tcW w:w="28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1A08F0E0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lastRenderedPageBreak/>
              <w:t>CALENDRIER PREVISIONNEL</w:t>
            </w:r>
          </w:p>
        </w:tc>
        <w:tc>
          <w:tcPr>
            <w:tcW w:w="7654" w:type="dxa"/>
            <w:gridSpan w:val="6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640D72E7" w14:textId="77777777" w:rsidR="005B65EF" w:rsidRDefault="005B65EF" w:rsidP="005B65EF">
            <w:pPr>
              <w:ind w:left="392"/>
              <w:rPr>
                <w:rFonts w:ascii="Arial" w:hAnsi="Arial" w:cs="Arial"/>
              </w:rPr>
            </w:pPr>
            <w:r w:rsidRPr="000103F6">
              <w:rPr>
                <w:rFonts w:ascii="Arial" w:hAnsi="Arial" w:cs="Arial"/>
              </w:rPr>
              <w:t>Date de début du projet :</w:t>
            </w:r>
            <w:r>
              <w:rPr>
                <w:rFonts w:ascii="Arial" w:hAnsi="Arial" w:cs="Arial"/>
              </w:rPr>
              <w:t xml:space="preserve"> …….....................……………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72FDE43A" w14:textId="77777777" w:rsidR="005B65EF" w:rsidRDefault="005B65EF" w:rsidP="005B65EF">
            <w:pPr>
              <w:ind w:left="392"/>
              <w:rPr>
                <w:rFonts w:ascii="Arial" w:hAnsi="Arial" w:cs="Arial"/>
              </w:rPr>
            </w:pPr>
          </w:p>
          <w:p w14:paraId="11297CE2" w14:textId="77777777" w:rsidR="005B65EF" w:rsidRPr="000103F6" w:rsidRDefault="005B65EF" w:rsidP="005B65EF">
            <w:pPr>
              <w:ind w:left="392"/>
              <w:rPr>
                <w:rFonts w:ascii="Arial" w:hAnsi="Arial" w:cs="Arial"/>
              </w:rPr>
            </w:pPr>
            <w:r w:rsidRPr="000103F6">
              <w:rPr>
                <w:rFonts w:ascii="Arial" w:hAnsi="Arial" w:cs="Arial"/>
              </w:rPr>
              <w:t xml:space="preserve">Date de fin du projet : </w:t>
            </w:r>
            <w:r>
              <w:rPr>
                <w:rFonts w:ascii="Arial" w:hAnsi="Arial" w:cs="Arial"/>
              </w:rPr>
              <w:t>……………………………………………</w:t>
            </w:r>
          </w:p>
        </w:tc>
      </w:tr>
      <w:tr w:rsidR="005B65EF" w:rsidRPr="0084373D" w14:paraId="1CF37DA8" w14:textId="77777777" w:rsidTr="00D32600">
        <w:trPr>
          <w:trHeight w:val="624"/>
        </w:trPr>
        <w:tc>
          <w:tcPr>
            <w:tcW w:w="2836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5416AF5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0103F6">
              <w:rPr>
                <w:rFonts w:ascii="Arial" w:hAnsi="Arial" w:cs="Arial"/>
                <w:b/>
                <w:bCs/>
                <w:color w:val="1F497D"/>
              </w:rPr>
              <w:t xml:space="preserve">MOYENS </w:t>
            </w:r>
            <w:r>
              <w:rPr>
                <w:rFonts w:ascii="Arial" w:hAnsi="Arial" w:cs="Arial"/>
                <w:b/>
                <w:bCs/>
                <w:color w:val="1F497D"/>
              </w:rPr>
              <w:t xml:space="preserve">HUMAINS </w:t>
            </w:r>
            <w:r w:rsidRPr="000103F6">
              <w:rPr>
                <w:rFonts w:ascii="Arial" w:hAnsi="Arial" w:cs="Arial"/>
                <w:b/>
                <w:bCs/>
                <w:color w:val="1F497D"/>
              </w:rPr>
              <w:t>AFFECTES AU PROJET</w:t>
            </w:r>
          </w:p>
        </w:tc>
        <w:tc>
          <w:tcPr>
            <w:tcW w:w="2452" w:type="dxa"/>
            <w:tcBorders>
              <w:top w:val="single" w:sz="6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39B0D94C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8D1D7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Nombre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B0247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Qualification</w:t>
            </w:r>
          </w:p>
        </w:tc>
        <w:tc>
          <w:tcPr>
            <w:tcW w:w="1062" w:type="dxa"/>
            <w:tcBorders>
              <w:top w:val="single" w:sz="6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1072BE1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Temps travail (ETP)</w:t>
            </w:r>
          </w:p>
        </w:tc>
      </w:tr>
      <w:tr w:rsidR="005B65EF" w:rsidRPr="0084373D" w14:paraId="195C08B7" w14:textId="77777777" w:rsidTr="00D32600">
        <w:trPr>
          <w:trHeight w:hRule="exact" w:val="623"/>
        </w:trPr>
        <w:tc>
          <w:tcPr>
            <w:tcW w:w="283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4284ED4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2452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5964E8B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Interne</w:t>
            </w: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F409C2F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B47989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0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72A75B07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44678993" w14:textId="77777777" w:rsidTr="005B65EF">
        <w:trPr>
          <w:trHeight w:hRule="exact" w:val="1009"/>
        </w:trPr>
        <w:tc>
          <w:tcPr>
            <w:tcW w:w="2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720FB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2452" w:type="dxa"/>
            <w:tcBorders>
              <w:top w:val="dotted" w:sz="4" w:space="0" w:color="auto"/>
              <w:left w:val="single" w:sz="8" w:space="0" w:color="000000"/>
              <w:bottom w:val="single" w:sz="8" w:space="0" w:color="000000"/>
              <w:right w:val="dotted" w:sz="4" w:space="0" w:color="auto"/>
            </w:tcBorders>
            <w:vAlign w:val="center"/>
          </w:tcPr>
          <w:p w14:paraId="4449287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Externe</w:t>
            </w: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dotted" w:sz="4" w:space="0" w:color="auto"/>
            </w:tcBorders>
            <w:vAlign w:val="center"/>
          </w:tcPr>
          <w:p w14:paraId="45A2D4B8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dotted" w:sz="4" w:space="0" w:color="auto"/>
            </w:tcBorders>
            <w:vAlign w:val="center"/>
          </w:tcPr>
          <w:p w14:paraId="12C76F1D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062" w:type="dxa"/>
            <w:tcBorders>
              <w:top w:val="dotted" w:sz="4" w:space="0" w:color="auto"/>
              <w:left w:val="dotted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7FE5DF7" w14:textId="77777777" w:rsidR="005B65EF" w:rsidRPr="00991102" w:rsidRDefault="005B65EF" w:rsidP="005B65EF">
            <w:pPr>
              <w:spacing w:line="260" w:lineRule="exact"/>
              <w:ind w:left="141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7312762A" w14:textId="77777777" w:rsidTr="005B65EF">
        <w:trPr>
          <w:trHeight w:hRule="exact" w:val="228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592C2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EQUIPE DEDIEE AU PROJET</w:t>
            </w:r>
            <w:r w:rsidR="006F75C7">
              <w:rPr>
                <w:rFonts w:ascii="Arial" w:hAnsi="Arial" w:cs="Arial"/>
                <w:b/>
                <w:bCs/>
                <w:color w:val="1F497D"/>
              </w:rPr>
              <w:t xml:space="preserve"> et leur qualification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C0BD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C4E4DFB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4A8780E3" w14:textId="77777777" w:rsidTr="005B65EF">
        <w:trPr>
          <w:trHeight w:hRule="exact" w:val="2413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C1D40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MOYENS MATERIELS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ADA9E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871CC5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30B929DB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84373D" w14:paraId="273DFCF8" w14:textId="77777777" w:rsidTr="005B65EF">
        <w:trPr>
          <w:trHeight w:hRule="exact" w:val="582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4B68657F" w14:textId="77777777" w:rsidR="005B65EF" w:rsidRPr="000103F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COMMUNICATION – VALORISATION DU PROJET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7F0A9B9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4FFE39E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7CC16A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B8E51AB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DE00C20" w14:textId="77777777" w:rsidR="005B65EF" w:rsidRPr="0099110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675745" w14:paraId="0EBA6EC3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01E8BAA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lastRenderedPageBreak/>
              <w:t>2.4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EE0BCDD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Evaluation du projet</w:t>
            </w:r>
          </w:p>
        </w:tc>
      </w:tr>
      <w:tr w:rsidR="005B65EF" w:rsidRPr="00675745" w14:paraId="22E21C44" w14:textId="77777777" w:rsidTr="00D32600">
        <w:trPr>
          <w:trHeight w:hRule="exact" w:val="1098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137E7B6" w14:textId="77777777" w:rsidR="005B65EF" w:rsidRPr="00D21F22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EVALUATION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C105C8" w14:textId="77777777" w:rsidR="005B65EF" w:rsidRDefault="005B65EF" w:rsidP="005B65EF">
            <w:pPr>
              <w:ind w:left="392" w:hanging="2"/>
              <w:rPr>
                <w:rFonts w:ascii="Arial" w:hAnsi="Arial" w:cs="Arial"/>
                <w:color w:val="000000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Interne</w:t>
            </w:r>
          </w:p>
          <w:p w14:paraId="2007D39A" w14:textId="77777777" w:rsidR="005B65EF" w:rsidRPr="00A914C2" w:rsidRDefault="005B65EF" w:rsidP="005B65EF">
            <w:pPr>
              <w:ind w:left="392" w:hanging="2"/>
              <w:rPr>
                <w:rFonts w:ascii="Arial" w:hAnsi="Arial" w:cs="Arial"/>
                <w:color w:val="000000"/>
              </w:rPr>
            </w:pPr>
          </w:p>
          <w:p w14:paraId="674D7DDB" w14:textId="77777777" w:rsidR="005B65EF" w:rsidRPr="00D21F22" w:rsidRDefault="005B65EF" w:rsidP="005B65EF">
            <w:pPr>
              <w:ind w:left="392" w:hanging="2"/>
              <w:rPr>
                <w:rFonts w:ascii="Arial" w:hAnsi="Arial" w:cs="Arial"/>
                <w:szCs w:val="16"/>
              </w:rPr>
            </w:pPr>
            <w:r w:rsidRPr="00A914C2">
              <w:rPr>
                <w:rFonts w:ascii="Arial" w:hAnsi="Arial" w:cs="Arial"/>
                <w:b/>
                <w:smallCaps/>
              </w:rPr>
              <w:sym w:font="Wingdings" w:char="F071"/>
            </w:r>
            <w:r w:rsidRPr="00A914C2"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Externe, précisez : ……………………………………………………..</w:t>
            </w:r>
          </w:p>
        </w:tc>
      </w:tr>
      <w:tr w:rsidR="005B65EF" w:rsidRPr="0084373D" w14:paraId="24E9309D" w14:textId="77777777" w:rsidTr="00D32600">
        <w:trPr>
          <w:trHeight w:val="535"/>
        </w:trPr>
        <w:tc>
          <w:tcPr>
            <w:tcW w:w="28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7633125" w14:textId="77777777" w:rsidR="005B65EF" w:rsidRPr="00386B06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MOYENS D’EVALUATION</w:t>
            </w:r>
          </w:p>
        </w:tc>
        <w:tc>
          <w:tcPr>
            <w:tcW w:w="3142" w:type="dxa"/>
            <w:gridSpan w:val="2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</w:tcPr>
          <w:p w14:paraId="13614D7C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Objectifs</w:t>
            </w:r>
          </w:p>
        </w:tc>
        <w:tc>
          <w:tcPr>
            <w:tcW w:w="2760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E636E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Résultats attendus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8" w:space="0" w:color="000000"/>
            </w:tcBorders>
            <w:vAlign w:val="center"/>
          </w:tcPr>
          <w:p w14:paraId="18D455B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Indicateurs</w:t>
            </w:r>
          </w:p>
        </w:tc>
      </w:tr>
      <w:tr w:rsidR="005B65EF" w:rsidRPr="0084373D" w14:paraId="0E835537" w14:textId="77777777" w:rsidTr="00D32600">
        <w:trPr>
          <w:trHeight w:hRule="exact" w:val="2723"/>
        </w:trPr>
        <w:tc>
          <w:tcPr>
            <w:tcW w:w="2836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center"/>
          </w:tcPr>
          <w:p w14:paraId="20FAB66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single" w:sz="8" w:space="0" w:color="000000"/>
              <w:bottom w:val="single" w:sz="6" w:space="0" w:color="000000"/>
              <w:right w:val="dotted" w:sz="4" w:space="0" w:color="auto"/>
            </w:tcBorders>
            <w:vAlign w:val="center"/>
          </w:tcPr>
          <w:p w14:paraId="4D3540B3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EFFE95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AA7B86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F59FC5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A319269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ACA779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45AFDE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1CC42B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4293E1A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D404595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dotted" w:sz="4" w:space="0" w:color="auto"/>
            </w:tcBorders>
            <w:vAlign w:val="center"/>
          </w:tcPr>
          <w:p w14:paraId="25BA52AD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8027FE6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2F19E95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A5D6FB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D93215C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0739F8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EBB3D4F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02BB593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7E192E1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53CCB0B5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000000"/>
              <w:right w:val="single" w:sz="8" w:space="0" w:color="000000"/>
            </w:tcBorders>
            <w:vAlign w:val="center"/>
          </w:tcPr>
          <w:p w14:paraId="6EA3E9F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21539D3F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FC43EC0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46A7FC74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358CCA87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75427575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11A0F03C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62CE27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62F90A08" w14:textId="77777777" w:rsidR="005B65EF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  <w:p w14:paraId="0702B917" w14:textId="77777777" w:rsidR="005B65EF" w:rsidRPr="00D21F22" w:rsidRDefault="005B65EF" w:rsidP="005B65EF">
            <w:pPr>
              <w:spacing w:line="260" w:lineRule="exact"/>
              <w:ind w:left="392" w:right="141"/>
              <w:rPr>
                <w:rFonts w:ascii="Arial" w:hAnsi="Arial" w:cs="Arial"/>
                <w:szCs w:val="16"/>
              </w:rPr>
            </w:pPr>
          </w:p>
        </w:tc>
      </w:tr>
      <w:tr w:rsidR="005B65EF" w:rsidRPr="00675745" w14:paraId="1FE7EA8E" w14:textId="77777777" w:rsidTr="00D32600">
        <w:trPr>
          <w:trHeight w:hRule="exact" w:val="454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F68D8C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2.5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54501950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Etape et calendrier du projet</w:t>
            </w:r>
          </w:p>
        </w:tc>
      </w:tr>
      <w:tr w:rsidR="005B65EF" w14:paraId="1F20498C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283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1E10EC" w14:textId="77777777" w:rsidR="005B65EF" w:rsidRPr="00357498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Calibri" w:hAnsi="Calibri"/>
                <w:sz w:val="22"/>
                <w:szCs w:val="22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MONTAGE DU PROJET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F7BDE3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E08AB7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6B2A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1A52055D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00"/>
        </w:trPr>
        <w:tc>
          <w:tcPr>
            <w:tcW w:w="2836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4B23F0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3528A7B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B7E056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0264BE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83B0F7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CD691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F45E39C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739B75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3BF62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5FE73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1357AF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BBB8E9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2559A1B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A9E2DD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1527A9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434A2C7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2559C8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963118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8A3649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F57EAA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AD2AA4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EDACE1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B221F7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D74B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013669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352E3E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DFEE2B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64CC2B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9D6E99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CCB43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2A010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275ACE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777DBF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C3E3A5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14:paraId="45AD5B04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7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57A472C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MISE EN OEUVRE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AD3829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F4606A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7A94D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629D49B0" w14:textId="77777777" w:rsidTr="005B6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193"/>
        </w:trPr>
        <w:tc>
          <w:tcPr>
            <w:tcW w:w="2836" w:type="dxa"/>
            <w:vMerge/>
            <w:shd w:val="clear" w:color="auto" w:fill="auto"/>
            <w:vAlign w:val="center"/>
          </w:tcPr>
          <w:p w14:paraId="268990E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0688CFB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994E17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F99769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D67E7E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6379F5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EE8CF81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6D6E3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52A1278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A133AF2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EC915FB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35CFD4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16D3E0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6F12C9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D498B5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972FED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BA84CF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14:paraId="4A67B7F4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2836" w:type="dxa"/>
            <w:vMerge w:val="restart"/>
            <w:shd w:val="clear" w:color="auto" w:fill="auto"/>
            <w:vAlign w:val="center"/>
          </w:tcPr>
          <w:p w14:paraId="4720DA5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EVALUATION</w:t>
            </w:r>
          </w:p>
        </w:tc>
        <w:tc>
          <w:tcPr>
            <w:tcW w:w="3142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657A5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Description</w:t>
            </w:r>
          </w:p>
        </w:tc>
        <w:tc>
          <w:tcPr>
            <w:tcW w:w="276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1479E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Date de démarrage</w:t>
            </w:r>
          </w:p>
        </w:tc>
        <w:tc>
          <w:tcPr>
            <w:tcW w:w="1752" w:type="dxa"/>
            <w:gridSpan w:val="2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94B81B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 w:rsidRPr="00A649DE">
              <w:rPr>
                <w:rFonts w:ascii="Arial" w:hAnsi="Arial" w:cs="Arial"/>
                <w:b/>
                <w:bCs/>
                <w:color w:val="1F497D"/>
              </w:rPr>
              <w:t>Durée</w:t>
            </w:r>
          </w:p>
        </w:tc>
      </w:tr>
      <w:tr w:rsidR="005B65EF" w14:paraId="587B56FB" w14:textId="77777777" w:rsidTr="005B65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39"/>
        </w:trPr>
        <w:tc>
          <w:tcPr>
            <w:tcW w:w="2836" w:type="dxa"/>
            <w:vMerge/>
            <w:shd w:val="clear" w:color="auto" w:fill="auto"/>
          </w:tcPr>
          <w:p w14:paraId="0808E4CF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3142" w:type="dxa"/>
            <w:gridSpan w:val="2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583E928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87D06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C53FD2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D2492DE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F23419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69809E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11C0F13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1F2559F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8CB86A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2F9C95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3AD5D6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E41F3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68D6342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925A74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6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48E3F0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52" w:type="dxa"/>
            <w:gridSpan w:val="2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4013F3C3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B65EF" w:rsidRPr="00675745" w14:paraId="0A54A4B4" w14:textId="77777777" w:rsidTr="00D32600">
        <w:trPr>
          <w:trHeight w:hRule="exact" w:val="481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EC4BE8B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2.6</w:t>
            </w:r>
          </w:p>
        </w:tc>
        <w:tc>
          <w:tcPr>
            <w:tcW w:w="7654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2CCE886E" w14:textId="77777777" w:rsidR="005B65EF" w:rsidRPr="00675745" w:rsidRDefault="005B65EF" w:rsidP="005B65EF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Gouvernance et suivi</w:t>
            </w:r>
          </w:p>
        </w:tc>
      </w:tr>
      <w:tr w:rsidR="005B65EF" w:rsidRPr="00A649DE" w14:paraId="7934C53C" w14:textId="77777777" w:rsidTr="00D326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30"/>
        </w:trPr>
        <w:tc>
          <w:tcPr>
            <w:tcW w:w="283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F3E77" w14:textId="77777777" w:rsidR="005B65EF" w:rsidRPr="00357498" w:rsidRDefault="005B65EF" w:rsidP="005B65EF">
            <w:pPr>
              <w:tabs>
                <w:tab w:val="left" w:leader="underscore" w:pos="2232"/>
                <w:tab w:val="right" w:leader="underscore" w:pos="9252"/>
              </w:tabs>
              <w:spacing w:line="360" w:lineRule="auto"/>
              <w:ind w:left="142" w:right="141"/>
              <w:jc w:val="center"/>
              <w:rPr>
                <w:rFonts w:ascii="Calibri" w:hAnsi="Calibri"/>
                <w:sz w:val="22"/>
                <w:szCs w:val="22"/>
              </w:rPr>
            </w:pPr>
            <w:r w:rsidRPr="00135A3F">
              <w:rPr>
                <w:rFonts w:ascii="Arial" w:hAnsi="Arial" w:cs="Arial"/>
                <w:b/>
                <w:bCs/>
                <w:color w:val="1F497D"/>
              </w:rPr>
              <w:t>Définir les modalités de pilotage et de suivi du projet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5A75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93724D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38CA93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6437E10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6480DA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5413B8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2948A5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78D356E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F478B6A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46BC1BCD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9836D73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20AB6CA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01306F9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4FF630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48651DD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FFF7B1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721886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7AC4F7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5CE300A2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B9C3CF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3DAA739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764DD5A0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3094381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56F6064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0CD19C78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606C6DA6" w14:textId="77777777" w:rsidR="005B65EF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3AB77324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</w:rPr>
            </w:pPr>
          </w:p>
          <w:p w14:paraId="2AC8ECE5" w14:textId="77777777" w:rsidR="005B65EF" w:rsidRPr="00A649DE" w:rsidRDefault="005B65EF" w:rsidP="005B65EF">
            <w:pPr>
              <w:tabs>
                <w:tab w:val="left" w:leader="underscore" w:pos="2232"/>
                <w:tab w:val="right" w:leader="underscore" w:pos="9252"/>
              </w:tabs>
              <w:ind w:left="142" w:right="142"/>
              <w:jc w:val="both"/>
              <w:rPr>
                <w:rFonts w:ascii="Arial" w:hAnsi="Arial" w:cs="Arial"/>
                <w:b/>
                <w:bCs/>
                <w:color w:val="1F497D"/>
              </w:rPr>
            </w:pPr>
          </w:p>
        </w:tc>
      </w:tr>
    </w:tbl>
    <w:p w14:paraId="787F89E7" w14:textId="77777777" w:rsidR="000D5A87" w:rsidRDefault="000D5A87" w:rsidP="000D5A87"/>
    <w:p w14:paraId="4FDA4D8A" w14:textId="77777777" w:rsidR="000D5A87" w:rsidRDefault="000D5A87" w:rsidP="000D5A87">
      <w:pPr>
        <w:rPr>
          <w:rFonts w:ascii="Univers" w:hAnsi="Univers"/>
          <w:b/>
          <w:smallCaps/>
        </w:rPr>
      </w:pPr>
    </w:p>
    <w:p w14:paraId="04DD9342" w14:textId="77777777" w:rsidR="000D5A87" w:rsidRDefault="000D5A87" w:rsidP="000D5A87">
      <w:pPr>
        <w:rPr>
          <w:rFonts w:ascii="Univers" w:hAnsi="Univers"/>
          <w:b/>
          <w:smallCaps/>
        </w:rPr>
      </w:pPr>
    </w:p>
    <w:p w14:paraId="43670293" w14:textId="77777777" w:rsidR="000D5A87" w:rsidRDefault="000D5A87" w:rsidP="000D5A87">
      <w:pPr>
        <w:rPr>
          <w:rFonts w:ascii="Calibri" w:hAnsi="Calibri"/>
        </w:rPr>
      </w:pPr>
    </w:p>
    <w:p w14:paraId="61DA92B3" w14:textId="77777777" w:rsidR="000D5A87" w:rsidRDefault="000D5A87" w:rsidP="000D5A87">
      <w:pPr>
        <w:rPr>
          <w:rFonts w:ascii="Calibri" w:hAnsi="Calibri"/>
        </w:rPr>
      </w:pPr>
    </w:p>
    <w:p w14:paraId="193AB9F1" w14:textId="77777777" w:rsidR="000D5A87" w:rsidRDefault="000D5A87" w:rsidP="000D5A87">
      <w:pPr>
        <w:rPr>
          <w:rFonts w:ascii="Calibri" w:hAnsi="Calibri"/>
        </w:rPr>
      </w:pPr>
    </w:p>
    <w:p w14:paraId="7CFC0F04" w14:textId="77777777" w:rsidR="000D5A87" w:rsidRDefault="000D5A87" w:rsidP="000D5A87">
      <w:pPr>
        <w:rPr>
          <w:rFonts w:ascii="Calibri" w:hAnsi="Calibri"/>
        </w:rPr>
      </w:pPr>
    </w:p>
    <w:p w14:paraId="6CD8FCB1" w14:textId="77777777" w:rsidR="000D5A87" w:rsidRDefault="000D5A87" w:rsidP="000D5A87">
      <w:pPr>
        <w:rPr>
          <w:rFonts w:ascii="Calibri" w:hAnsi="Calibri"/>
        </w:rPr>
      </w:pPr>
    </w:p>
    <w:p w14:paraId="5B631666" w14:textId="77777777" w:rsidR="000D5A87" w:rsidRDefault="000D5A87" w:rsidP="000D5A87">
      <w:pPr>
        <w:rPr>
          <w:rFonts w:ascii="Calibri" w:hAnsi="Calibri"/>
        </w:rPr>
      </w:pPr>
    </w:p>
    <w:p w14:paraId="035F29E4" w14:textId="77777777" w:rsidR="000D5A87" w:rsidRDefault="000D5A87" w:rsidP="000D5A87">
      <w:pPr>
        <w:rPr>
          <w:rFonts w:ascii="Calibri" w:hAnsi="Calibri"/>
        </w:rPr>
      </w:pPr>
    </w:p>
    <w:p w14:paraId="74D6B357" w14:textId="77777777" w:rsidR="000D5A87" w:rsidRDefault="000D5A87" w:rsidP="000D5A87">
      <w:pPr>
        <w:rPr>
          <w:rFonts w:ascii="Calibri" w:hAnsi="Calibri"/>
        </w:rPr>
      </w:pPr>
    </w:p>
    <w:p w14:paraId="6BAB148D" w14:textId="77777777" w:rsidR="000D5A87" w:rsidRDefault="000D5A87" w:rsidP="000D5A87">
      <w:pPr>
        <w:rPr>
          <w:rFonts w:ascii="Calibri" w:hAnsi="Calibri"/>
        </w:rPr>
      </w:pPr>
    </w:p>
    <w:p w14:paraId="1D40607B" w14:textId="77777777" w:rsidR="000D5A87" w:rsidRDefault="000D5A87" w:rsidP="000D5A87">
      <w:pPr>
        <w:rPr>
          <w:rFonts w:ascii="Calibri" w:hAnsi="Calibri"/>
        </w:rPr>
      </w:pPr>
    </w:p>
    <w:p w14:paraId="49C220E1" w14:textId="77777777" w:rsidR="000D5A87" w:rsidRDefault="000D5A87" w:rsidP="000D5A87">
      <w:pPr>
        <w:rPr>
          <w:rFonts w:ascii="Calibri" w:hAnsi="Calibri"/>
        </w:rPr>
      </w:pPr>
    </w:p>
    <w:p w14:paraId="37743B8B" w14:textId="77777777" w:rsidR="000D5A87" w:rsidRDefault="000D5A87" w:rsidP="000D5A87">
      <w:pPr>
        <w:rPr>
          <w:rFonts w:ascii="Calibri" w:hAnsi="Calibri"/>
        </w:rPr>
      </w:pPr>
    </w:p>
    <w:p w14:paraId="011D1B3E" w14:textId="77777777" w:rsidR="000D5A87" w:rsidRDefault="000D5A87" w:rsidP="000D5A87">
      <w:pPr>
        <w:pStyle w:val="NormalWeb"/>
        <w:numPr>
          <w:ilvl w:val="0"/>
          <w:numId w:val="3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b/>
          <w:bCs/>
          <w:color w:val="C83563"/>
          <w:kern w:val="24"/>
          <w:sz w:val="36"/>
          <w:szCs w:val="36"/>
        </w:rPr>
      </w:pPr>
      <w:r>
        <w:rPr>
          <w:rFonts w:ascii="Arial" w:hAnsi="Arial" w:cs="Arial"/>
          <w:b/>
          <w:bCs/>
          <w:color w:val="C83563"/>
          <w:kern w:val="24"/>
          <w:sz w:val="36"/>
          <w:szCs w:val="36"/>
        </w:rPr>
        <w:t>Budget prévisionnel du projet</w:t>
      </w:r>
    </w:p>
    <w:p w14:paraId="54AAC189" w14:textId="77777777" w:rsidR="000D5A87" w:rsidRDefault="000D5A87" w:rsidP="000D5A87">
      <w:pPr>
        <w:jc w:val="both"/>
        <w:rPr>
          <w:rFonts w:ascii="Arial" w:hAnsi="Arial" w:cs="Arial"/>
        </w:rPr>
      </w:pPr>
    </w:p>
    <w:p w14:paraId="35CF7E76" w14:textId="77777777" w:rsidR="000D5A87" w:rsidRDefault="000D5A87" w:rsidP="000D5A87">
      <w:pPr>
        <w:jc w:val="both"/>
        <w:rPr>
          <w:rFonts w:ascii="Arial" w:hAnsi="Arial" w:cs="Arial"/>
        </w:rPr>
      </w:pPr>
      <w:r w:rsidRPr="00740011">
        <w:rPr>
          <w:rFonts w:ascii="Arial" w:hAnsi="Arial" w:cs="Arial"/>
        </w:rPr>
        <w:t xml:space="preserve">Le représentant légal de la structure s’engage à informer les financeurs de toute(s) modification(s) apportée(s) au son budget prévisionnel du projet. </w:t>
      </w:r>
    </w:p>
    <w:p w14:paraId="74334410" w14:textId="77777777" w:rsidR="000D5A87" w:rsidRDefault="000D5A87" w:rsidP="000D5A87">
      <w:pPr>
        <w:rPr>
          <w:rFonts w:ascii="Univers" w:hAnsi="Univers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1085"/>
        <w:gridCol w:w="3619"/>
        <w:gridCol w:w="1124"/>
      </w:tblGrid>
      <w:tr w:rsidR="000D5A87" w:rsidRPr="00764327" w14:paraId="0A353D84" w14:textId="77777777" w:rsidTr="00D32600">
        <w:trPr>
          <w:trHeight w:hRule="exact" w:val="554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center"/>
          </w:tcPr>
          <w:p w14:paraId="6DC719CA" w14:textId="77777777" w:rsidR="000D5A87" w:rsidRPr="00675745" w:rsidRDefault="000D5A87" w:rsidP="00D32600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</w:pPr>
            <w:r>
              <w:rPr>
                <w:rFonts w:ascii="Arial" w:hAnsi="Arial" w:cs="Arial"/>
                <w:b/>
                <w:bCs/>
                <w:color w:val="C83563"/>
                <w:kern w:val="24"/>
                <w:sz w:val="28"/>
                <w:szCs w:val="36"/>
              </w:rPr>
              <w:t>Budget de l'action (TTC)</w:t>
            </w:r>
          </w:p>
        </w:tc>
      </w:tr>
      <w:tr w:rsidR="000D5A87" w:rsidRPr="00764327" w14:paraId="72DE698A" w14:textId="77777777" w:rsidTr="00D32600">
        <w:trPr>
          <w:trHeight w:hRule="exact" w:val="413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3785B06B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Charges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ECDCCF1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mallCaps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Montant</w:t>
            </w: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83C0BBF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mallCaps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Produits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29B8232" w14:textId="77777777" w:rsidR="000D5A87" w:rsidRPr="0086707E" w:rsidRDefault="000D5A87" w:rsidP="00D32600">
            <w:pPr>
              <w:jc w:val="center"/>
              <w:rPr>
                <w:rFonts w:ascii="Univers" w:hAnsi="Univers"/>
                <w:b/>
                <w:sz w:val="24"/>
              </w:rPr>
            </w:pPr>
            <w:r w:rsidRPr="0086707E">
              <w:rPr>
                <w:rFonts w:ascii="Univers" w:hAnsi="Univers"/>
                <w:b/>
                <w:smallCaps/>
                <w:sz w:val="24"/>
              </w:rPr>
              <w:t>Montant</w:t>
            </w:r>
          </w:p>
        </w:tc>
      </w:tr>
      <w:tr w:rsidR="000D5A87" w:rsidRPr="00764327" w14:paraId="4E3175AD" w14:textId="77777777" w:rsidTr="00D32600">
        <w:trPr>
          <w:trHeight w:val="567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83C7DF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Achat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F978FDA" w14:textId="77777777" w:rsidR="000D5A87" w:rsidRPr="003519C1" w:rsidRDefault="000D5A87" w:rsidP="00D32600">
            <w:pPr>
              <w:ind w:right="209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  <w:p w14:paraId="64766FD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AE710A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Vente de produits finis, prestations de services, marchandises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335ADB" w14:textId="77777777" w:rsidR="000D5A87" w:rsidRPr="003519C1" w:rsidRDefault="000D5A87" w:rsidP="00D32600">
            <w:pPr>
              <w:ind w:right="150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 xml:space="preserve"> €</w:t>
            </w:r>
          </w:p>
        </w:tc>
      </w:tr>
      <w:tr w:rsidR="000D5A87" w:rsidRPr="00764327" w14:paraId="0B0AB95D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7C39E6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Achats d'études et de prestations de services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C6146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09AA2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Prestation de services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D27CC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65079E4A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75E60C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Achats non stockés de matières et de fournitures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73C3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DEC5D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Vente de marchandises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81723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D7316C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5075D0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Fournitures non stockables (eau, énergie)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C4B335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1BE1D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Produits des activités annexes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B3593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1AE9AB3B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CE0A7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Fourniture d'entretien et de petit équipement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8327C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9F793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BAD06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375CCE6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15AA711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Autres fournitures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DC7E63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8D841F8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B67AD71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4D0920C0" w14:textId="77777777" w:rsidTr="00D32600">
        <w:trPr>
          <w:trHeight w:val="567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9426F57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Services extérieurs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B64A00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41C355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Subventions d’exploitation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EF6BD9" w14:textId="77777777" w:rsidR="000D5A87" w:rsidRPr="003519C1" w:rsidRDefault="000D5A87" w:rsidP="00D32600">
            <w:pPr>
              <w:ind w:right="150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</w:tr>
      <w:tr w:rsidR="000D5A87" w:rsidRPr="00764327" w14:paraId="5331E564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3A331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Sous-traitance générale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C64B20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3CE1C3" w14:textId="3D5EB3B2" w:rsidR="000D5A87" w:rsidRPr="003B47E4" w:rsidRDefault="003B47E4" w:rsidP="00D32600">
            <w:pPr>
              <w:rPr>
                <w:rFonts w:ascii="Univers" w:hAnsi="Univers"/>
              </w:rPr>
            </w:pPr>
            <w:r w:rsidRPr="003B47E4">
              <w:rPr>
                <w:rFonts w:ascii="Univers" w:hAnsi="Univers"/>
              </w:rPr>
              <w:t>ARS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DFF8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D87D8C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3A225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Locations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453F5A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9C12F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Région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8FB10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32BAFBFC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930B01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Entretien et réparation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19E341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300FCC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Département 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DB077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A71518A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61C78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Assurance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2FEC0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F3AB6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Commune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FC345A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212DACDB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1E3E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Documentation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A0639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1A6A4E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Autres à précisez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6D1E3C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088E17C2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04D04DA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Divers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55C02158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6CC1A70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 xml:space="preserve"> </w:t>
            </w: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F1F22F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823E3A3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E322AC4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Autres services extérieur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59F915E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98C022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Appel à projet 20</w:t>
            </w:r>
            <w:r>
              <w:rPr>
                <w:rFonts w:ascii="Univers" w:hAnsi="Univers"/>
                <w:b/>
              </w:rPr>
              <w:t>21</w:t>
            </w:r>
          </w:p>
          <w:p w14:paraId="500F8AED" w14:textId="77777777" w:rsidR="000D5A87" w:rsidRPr="003519C1" w:rsidRDefault="000D5A87" w:rsidP="00D32600">
            <w:pPr>
              <w:ind w:right="67"/>
              <w:rPr>
                <w:rFonts w:ascii="Univers" w:hAnsi="Univers"/>
              </w:rPr>
            </w:pPr>
            <w:r w:rsidRPr="003519C1">
              <w:rPr>
                <w:rFonts w:ascii="Univers" w:hAnsi="Univers"/>
                <w:b/>
              </w:rPr>
              <w:t>«Silver autonomie »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F51973C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</w:tr>
      <w:tr w:rsidR="000D5A87" w:rsidRPr="00764327" w14:paraId="1A8E1E4B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E0D46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Honoraires 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408A4B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063F27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MDA (conférence des financeurs</w:t>
            </w:r>
            <w:r>
              <w:rPr>
                <w:rFonts w:ascii="Univers" w:hAnsi="Univers"/>
              </w:rPr>
              <w:t xml:space="preserve"> 28</w:t>
            </w:r>
            <w:r w:rsidRPr="003519C1">
              <w:rPr>
                <w:rFonts w:ascii="Univers" w:hAnsi="Univers"/>
              </w:rPr>
              <w:t>)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B1A830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D065D2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2CE974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 xml:space="preserve">Publicité (communication) 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04E88D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5A21CA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CF47E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BD9CB22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2FB0B3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Transports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AAAA7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91AA99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A98EF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4AB5381" w14:textId="77777777" w:rsidTr="00D32600">
        <w:trPr>
          <w:trHeight w:val="340"/>
        </w:trPr>
        <w:tc>
          <w:tcPr>
            <w:tcW w:w="1926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D52CE0A" w14:textId="77777777" w:rsidR="000D5A87" w:rsidRPr="003519C1" w:rsidRDefault="000D5A87" w:rsidP="00D32600">
            <w:pPr>
              <w:rPr>
                <w:rFonts w:ascii="Univers" w:hAnsi="Univers"/>
              </w:rPr>
            </w:pPr>
            <w:r w:rsidRPr="003519C1">
              <w:rPr>
                <w:rFonts w:ascii="Univers" w:hAnsi="Univers"/>
              </w:rPr>
              <w:t>Déplacements et missions</w:t>
            </w:r>
          </w:p>
        </w:tc>
        <w:tc>
          <w:tcPr>
            <w:tcW w:w="572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7CB724AE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  <w:tc>
          <w:tcPr>
            <w:tcW w:w="1909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19071941" w14:textId="77777777" w:rsidR="000D5A87" w:rsidRPr="003519C1" w:rsidRDefault="000D5A87" w:rsidP="00D32600">
            <w:pPr>
              <w:rPr>
                <w:rFonts w:ascii="Univers" w:hAnsi="Univers"/>
              </w:rPr>
            </w:pPr>
          </w:p>
        </w:tc>
        <w:tc>
          <w:tcPr>
            <w:tcW w:w="593" w:type="pct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14:paraId="406097C6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5746F4F1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BAF6E21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Impôts et taxes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420C1E7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7BB9390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18AA39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7140709F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2FB025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Charges de personnel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85592D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BAF61A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802CB9" w14:textId="77777777" w:rsidR="000D5A87" w:rsidRPr="003519C1" w:rsidRDefault="000D5A87" w:rsidP="00D32600">
            <w:pPr>
              <w:jc w:val="right"/>
              <w:rPr>
                <w:rFonts w:ascii="Univers" w:hAnsi="Univers"/>
              </w:rPr>
            </w:pPr>
          </w:p>
        </w:tc>
      </w:tr>
      <w:tr w:rsidR="000D5A87" w:rsidRPr="00764327" w14:paraId="132CD6D8" w14:textId="77777777" w:rsidTr="00D32600">
        <w:trPr>
          <w:trHeight w:val="340"/>
        </w:trPr>
        <w:tc>
          <w:tcPr>
            <w:tcW w:w="19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02D8589" w14:textId="77777777" w:rsidR="000D5A87" w:rsidRPr="003519C1" w:rsidRDefault="000D5A87" w:rsidP="00D32600">
            <w:pPr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TOTAL</w:t>
            </w:r>
          </w:p>
        </w:tc>
        <w:tc>
          <w:tcPr>
            <w:tcW w:w="5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68C9AF" w14:textId="77777777" w:rsidR="000D5A87" w:rsidRPr="003519C1" w:rsidRDefault="000D5A87" w:rsidP="00D32600">
            <w:pPr>
              <w:ind w:right="67"/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  <w:r>
              <w:rPr>
                <w:rFonts w:ascii="Univers" w:hAnsi="Univers"/>
                <w:b/>
              </w:rPr>
              <w:t>TTC</w:t>
            </w:r>
          </w:p>
        </w:tc>
        <w:tc>
          <w:tcPr>
            <w:tcW w:w="1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80E3483" w14:textId="77777777" w:rsidR="000D5A87" w:rsidRPr="003519C1" w:rsidRDefault="000D5A87" w:rsidP="00D32600">
            <w:pPr>
              <w:ind w:right="67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TOTAL</w:t>
            </w:r>
          </w:p>
        </w:tc>
        <w:tc>
          <w:tcPr>
            <w:tcW w:w="5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4015BD6" w14:textId="77777777" w:rsidR="000D5A87" w:rsidRPr="003519C1" w:rsidRDefault="000D5A87" w:rsidP="00D32600">
            <w:pPr>
              <w:jc w:val="right"/>
              <w:rPr>
                <w:rFonts w:ascii="Univers" w:hAnsi="Univers"/>
                <w:b/>
              </w:rPr>
            </w:pPr>
            <w:r w:rsidRPr="003519C1">
              <w:rPr>
                <w:rFonts w:ascii="Univers" w:hAnsi="Univers"/>
                <w:b/>
              </w:rPr>
              <w:t>€</w:t>
            </w:r>
            <w:r>
              <w:rPr>
                <w:rFonts w:ascii="Univers" w:hAnsi="Univers"/>
                <w:b/>
              </w:rPr>
              <w:t>TTC</w:t>
            </w:r>
          </w:p>
        </w:tc>
      </w:tr>
    </w:tbl>
    <w:p w14:paraId="3A3AD57D" w14:textId="77777777" w:rsidR="000D5A87" w:rsidRDefault="000D5A87" w:rsidP="000D5A87"/>
    <w:p w14:paraId="7E1CFF03" w14:textId="77777777" w:rsidR="006F75C7" w:rsidRDefault="006F75C7" w:rsidP="005B65EF">
      <w:pPr>
        <w:jc w:val="center"/>
      </w:pPr>
      <w:r>
        <w:br w:type="page"/>
      </w:r>
    </w:p>
    <w:p w14:paraId="397017CB" w14:textId="77777777" w:rsidR="005B65EF" w:rsidRDefault="005B65EF" w:rsidP="005B65EF">
      <w:pPr>
        <w:jc w:val="center"/>
      </w:pPr>
      <w:r w:rsidRPr="00F44330">
        <w:rPr>
          <w:rFonts w:ascii="Trebuchet MS" w:hAnsi="Trebuchet MS"/>
          <w:noProof/>
        </w:rPr>
        <w:lastRenderedPageBreak/>
        <w:drawing>
          <wp:inline distT="0" distB="0" distL="0" distR="0" wp14:anchorId="5FA12535" wp14:editId="441D3DD1">
            <wp:extent cx="1333500" cy="636933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MDA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8A69" w14:textId="77777777" w:rsidR="005B65EF" w:rsidRPr="00CA3667" w:rsidRDefault="005B65EF" w:rsidP="005B65E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ATTESTATION SUR L’HONNEUR</w:t>
      </w:r>
    </w:p>
    <w:p w14:paraId="65C39271" w14:textId="77777777" w:rsidR="005B65EF" w:rsidRDefault="005B65EF" w:rsidP="005B65EF">
      <w:pPr>
        <w:pStyle w:val="Default"/>
        <w:rPr>
          <w:sz w:val="22"/>
          <w:szCs w:val="22"/>
        </w:rPr>
      </w:pPr>
    </w:p>
    <w:p w14:paraId="1AD5F103" w14:textId="77777777" w:rsidR="005B65EF" w:rsidRDefault="005B65EF" w:rsidP="005B65EF">
      <w:pPr>
        <w:pStyle w:val="Default"/>
        <w:rPr>
          <w:sz w:val="22"/>
          <w:szCs w:val="22"/>
        </w:rPr>
      </w:pPr>
    </w:p>
    <w:p w14:paraId="1C8BD283" w14:textId="77777777" w:rsidR="00BB415B" w:rsidRPr="00B21720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>Je soussigné(e), ………………………………………………</w:t>
      </w:r>
      <w:proofErr w:type="gramStart"/>
      <w:r w:rsidRPr="00B21720">
        <w:rPr>
          <w:sz w:val="22"/>
          <w:szCs w:val="22"/>
        </w:rPr>
        <w:t>…….</w:t>
      </w:r>
      <w:proofErr w:type="gramEnd"/>
      <w:r w:rsidRPr="00B21720">
        <w:rPr>
          <w:sz w:val="22"/>
          <w:szCs w:val="22"/>
        </w:rPr>
        <w:t>.en qualité de représentant(e) légal(e), de  ……………………………………………</w:t>
      </w:r>
      <w:r w:rsidR="003760B2">
        <w:rPr>
          <w:sz w:val="22"/>
          <w:szCs w:val="22"/>
        </w:rPr>
        <w:t>……………………</w:t>
      </w:r>
      <w:r w:rsidRPr="00B21720">
        <w:rPr>
          <w:sz w:val="22"/>
          <w:szCs w:val="22"/>
        </w:rPr>
        <w:t xml:space="preserve">……   </w:t>
      </w:r>
      <w:proofErr w:type="gramStart"/>
      <w:r w:rsidRPr="00B21720">
        <w:rPr>
          <w:sz w:val="22"/>
          <w:szCs w:val="22"/>
        </w:rPr>
        <w:t>ayant</w:t>
      </w:r>
      <w:proofErr w:type="gramEnd"/>
      <w:r w:rsidRPr="00B21720">
        <w:rPr>
          <w:sz w:val="22"/>
          <w:szCs w:val="22"/>
        </w:rPr>
        <w:t xml:space="preserve"> pour siège ………………………………………</w:t>
      </w:r>
      <w:r w:rsidR="003760B2">
        <w:rPr>
          <w:sz w:val="22"/>
          <w:szCs w:val="22"/>
        </w:rPr>
        <w:t>……………………………………………………………………</w:t>
      </w:r>
      <w:r w:rsidRPr="00B21720">
        <w:rPr>
          <w:sz w:val="22"/>
          <w:szCs w:val="22"/>
        </w:rPr>
        <w:t>…… …………………………………………………………………………………………………………………</w:t>
      </w:r>
      <w:r w:rsidR="003760B2">
        <w:rPr>
          <w:sz w:val="22"/>
          <w:szCs w:val="22"/>
        </w:rPr>
        <w:t>…………………………………………………………………………………………………………..</w:t>
      </w:r>
      <w:r w:rsidRPr="00B21720">
        <w:rPr>
          <w:sz w:val="22"/>
          <w:szCs w:val="22"/>
        </w:rPr>
        <w:t>…….</w:t>
      </w:r>
    </w:p>
    <w:p w14:paraId="3B17BDF0" w14:textId="77777777" w:rsidR="00BB415B" w:rsidRPr="00B21720" w:rsidRDefault="00BB415B" w:rsidP="00BB415B">
      <w:pPr>
        <w:pStyle w:val="Default"/>
        <w:rPr>
          <w:sz w:val="22"/>
          <w:szCs w:val="22"/>
        </w:rPr>
      </w:pPr>
    </w:p>
    <w:p w14:paraId="18DE6B91" w14:textId="77777777" w:rsidR="00BB415B" w:rsidRPr="00B21720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>Je sollicite une subvention pour un montant de ………</w:t>
      </w:r>
      <w:proofErr w:type="gramStart"/>
      <w:r w:rsidRPr="00B21720">
        <w:rPr>
          <w:sz w:val="22"/>
          <w:szCs w:val="22"/>
        </w:rPr>
        <w:t>…….</w:t>
      </w:r>
      <w:proofErr w:type="gramEnd"/>
      <w:r w:rsidRPr="00B21720">
        <w:rPr>
          <w:sz w:val="22"/>
          <w:szCs w:val="22"/>
        </w:rPr>
        <w:t xml:space="preserve">.…… € auprès de la conférence des financeurs. </w:t>
      </w:r>
    </w:p>
    <w:p w14:paraId="27D1692D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</w:p>
    <w:p w14:paraId="27BCB279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</w:p>
    <w:p w14:paraId="0D179E9B" w14:textId="77777777" w:rsidR="00BB415B" w:rsidRPr="00B21720" w:rsidRDefault="00BB415B" w:rsidP="00BB415B">
      <w:pPr>
        <w:rPr>
          <w:rFonts w:ascii="Arial" w:hAnsi="Arial" w:cs="Arial"/>
          <w:sz w:val="22"/>
          <w:szCs w:val="22"/>
        </w:rPr>
      </w:pPr>
      <w:r w:rsidRPr="00B21720">
        <w:rPr>
          <w:rFonts w:ascii="Arial" w:hAnsi="Arial" w:cs="Arial"/>
          <w:sz w:val="22"/>
          <w:szCs w:val="22"/>
        </w:rPr>
        <w:t>Atteste sur l’honneur :</w:t>
      </w:r>
    </w:p>
    <w:p w14:paraId="5E2C6132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Que les actions seront réalisées avec des bénévoles ou des salariés régulièrement employés au regard des articles L </w:t>
      </w:r>
      <w:r>
        <w:rPr>
          <w:rFonts w:ascii="Arial" w:hAnsi="Arial" w:cs="Arial"/>
        </w:rPr>
        <w:t>3243-1 à L3243-5</w:t>
      </w:r>
      <w:r w:rsidRPr="00B21720">
        <w:rPr>
          <w:rFonts w:ascii="Arial" w:hAnsi="Arial" w:cs="Arial"/>
        </w:rPr>
        <w:t xml:space="preserve"> et L </w:t>
      </w:r>
      <w:r>
        <w:rPr>
          <w:rFonts w:ascii="Arial" w:hAnsi="Arial" w:cs="Arial"/>
        </w:rPr>
        <w:t>121-13 à L1221-15-1</w:t>
      </w:r>
      <w:r w:rsidRPr="00B21720">
        <w:rPr>
          <w:rFonts w:ascii="Arial" w:hAnsi="Arial" w:cs="Arial"/>
        </w:rPr>
        <w:t xml:space="preserve"> du Code du Travail ou règles équivalentes pour les candidats étrangers,</w:t>
      </w:r>
    </w:p>
    <w:p w14:paraId="6799A08A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BB0C51F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Le respect des dispositions du règlement CRC 99-01 relatif aux obligations comptables des associations,</w:t>
      </w:r>
    </w:p>
    <w:p w14:paraId="1786FAD3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30512BD9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Qu’aucune condamnation n’a été inscrite à notre encontre au cours des cinq dernières années au bulletin N</w:t>
      </w:r>
      <w:r w:rsidR="003760B2" w:rsidRPr="00B21720">
        <w:rPr>
          <w:rFonts w:ascii="Arial" w:hAnsi="Arial" w:cs="Arial"/>
        </w:rPr>
        <w:t>° 2</w:t>
      </w:r>
      <w:r w:rsidRPr="00B21720">
        <w:rPr>
          <w:rFonts w:ascii="Arial" w:hAnsi="Arial" w:cs="Arial"/>
        </w:rPr>
        <w:t xml:space="preserve"> du casier judiciaire pour les infractions visées aux articles L </w:t>
      </w:r>
      <w:r>
        <w:rPr>
          <w:rFonts w:ascii="Arial" w:hAnsi="Arial" w:cs="Arial"/>
        </w:rPr>
        <w:t>8221-1 à 2</w:t>
      </w:r>
      <w:r w:rsidRPr="00B21720">
        <w:rPr>
          <w:rFonts w:ascii="Arial" w:hAnsi="Arial" w:cs="Arial"/>
        </w:rPr>
        <w:t xml:space="preserve">, L </w:t>
      </w:r>
      <w:r>
        <w:rPr>
          <w:rFonts w:ascii="Arial" w:hAnsi="Arial" w:cs="Arial"/>
        </w:rPr>
        <w:t>8221-5 et L8221-3</w:t>
      </w:r>
      <w:r w:rsidRPr="00B21720">
        <w:rPr>
          <w:rFonts w:ascii="Arial" w:hAnsi="Arial" w:cs="Arial"/>
        </w:rPr>
        <w:t xml:space="preserve">, L </w:t>
      </w:r>
      <w:r>
        <w:rPr>
          <w:rFonts w:ascii="Arial" w:hAnsi="Arial" w:cs="Arial"/>
        </w:rPr>
        <w:t xml:space="preserve">8251-1, </w:t>
      </w:r>
      <w:r w:rsidRPr="00B21720">
        <w:rPr>
          <w:rFonts w:ascii="Arial" w:hAnsi="Arial" w:cs="Arial"/>
        </w:rPr>
        <w:t xml:space="preserve">L </w:t>
      </w:r>
      <w:r>
        <w:rPr>
          <w:rFonts w:ascii="Arial" w:hAnsi="Arial" w:cs="Arial"/>
        </w:rPr>
        <w:t>8231-1</w:t>
      </w:r>
      <w:r w:rsidRPr="00B21720">
        <w:rPr>
          <w:rFonts w:ascii="Arial" w:hAnsi="Arial" w:cs="Arial"/>
        </w:rPr>
        <w:t xml:space="preserve"> et L </w:t>
      </w:r>
      <w:r>
        <w:rPr>
          <w:rFonts w:ascii="Arial" w:hAnsi="Arial" w:cs="Arial"/>
        </w:rPr>
        <w:t>8241-1</w:t>
      </w:r>
      <w:r w:rsidRPr="00B21720">
        <w:rPr>
          <w:rFonts w:ascii="Arial" w:hAnsi="Arial" w:cs="Arial"/>
        </w:rPr>
        <w:t xml:space="preserve"> du Code du travail (travail dissimulé, emploi à l’étranger « non muni de titre l’autorisant à exercer une </w:t>
      </w:r>
      <w:r w:rsidR="003760B2" w:rsidRPr="00B21720">
        <w:rPr>
          <w:rFonts w:ascii="Arial" w:hAnsi="Arial" w:cs="Arial"/>
        </w:rPr>
        <w:t>activité salariée</w:t>
      </w:r>
      <w:r w:rsidRPr="00B21720">
        <w:rPr>
          <w:rFonts w:ascii="Arial" w:hAnsi="Arial" w:cs="Arial"/>
        </w:rPr>
        <w:t xml:space="preserve"> en France » et marchandage).</w:t>
      </w:r>
    </w:p>
    <w:p w14:paraId="350BEA57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2529E286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Avoir satisfait à l’ensemble des obligations fiscales et sociales, autres que celles faisant l’objet de la délivrance de certificats par les administrations concernées,</w:t>
      </w:r>
    </w:p>
    <w:p w14:paraId="52E3FD2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F72BBA6" w14:textId="77777777" w:rsidR="00BB415B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Ne pas faire l’objet d’une interdiction de concourir (art. 45.3),</w:t>
      </w:r>
    </w:p>
    <w:p w14:paraId="3F958EEB" w14:textId="77777777" w:rsidR="00BB415B" w:rsidRPr="00B21720" w:rsidRDefault="00BB415B" w:rsidP="00BB415B">
      <w:pPr>
        <w:jc w:val="both"/>
        <w:rPr>
          <w:rFonts w:ascii="Arial" w:hAnsi="Arial" w:cs="Arial"/>
        </w:rPr>
      </w:pPr>
    </w:p>
    <w:p w14:paraId="6798AF60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L’exactitude des renseignements indiqués dans le présent dossier</w:t>
      </w:r>
      <w:r w:rsidR="006F75C7">
        <w:rPr>
          <w:rFonts w:ascii="Arial" w:hAnsi="Arial" w:cs="Arial"/>
        </w:rPr>
        <w:t xml:space="preserve"> et dans le budget prévisionnel</w:t>
      </w:r>
    </w:p>
    <w:p w14:paraId="678CE63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2367CA5B" w14:textId="77777777" w:rsidR="00BB415B" w:rsidRPr="00B21720" w:rsidRDefault="00BB415B" w:rsidP="00BB415B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B21720">
        <w:rPr>
          <w:rFonts w:ascii="Arial" w:hAnsi="Arial" w:cs="Arial"/>
        </w:rPr>
        <w:t>De l’honorabilité des intervenants et de la conformité au regard du code du travail et du sport.</w:t>
      </w:r>
    </w:p>
    <w:p w14:paraId="5FCAD5C1" w14:textId="77777777" w:rsidR="00BB415B" w:rsidRPr="00B21720" w:rsidRDefault="00BB415B" w:rsidP="00BB415B">
      <w:pPr>
        <w:pStyle w:val="Paragraphedeliste"/>
        <w:jc w:val="both"/>
        <w:rPr>
          <w:rFonts w:ascii="Arial" w:hAnsi="Arial" w:cs="Arial"/>
        </w:rPr>
      </w:pPr>
    </w:p>
    <w:p w14:paraId="03773F02" w14:textId="77777777" w:rsidR="00BB415B" w:rsidRPr="00B21720" w:rsidRDefault="00BB415B" w:rsidP="00BB415B">
      <w:pPr>
        <w:jc w:val="both"/>
        <w:rPr>
          <w:rFonts w:ascii="Arial" w:hAnsi="Arial" w:cs="Arial"/>
          <w:sz w:val="22"/>
          <w:szCs w:val="22"/>
        </w:rPr>
      </w:pPr>
      <w:r w:rsidRPr="00B21720">
        <w:rPr>
          <w:rFonts w:ascii="Arial" w:hAnsi="Arial" w:cs="Arial"/>
          <w:sz w:val="22"/>
          <w:szCs w:val="22"/>
        </w:rPr>
        <w:t>Je m’engage à réaliser le projet sous réserve de l'octroi de l'aide qui me sera notifiée</w:t>
      </w:r>
      <w:r>
        <w:rPr>
          <w:rFonts w:ascii="Arial" w:hAnsi="Arial" w:cs="Arial"/>
          <w:sz w:val="22"/>
          <w:szCs w:val="22"/>
        </w:rPr>
        <w:t>.</w:t>
      </w:r>
    </w:p>
    <w:p w14:paraId="10B8E6CD" w14:textId="77777777" w:rsidR="00BB415B" w:rsidRPr="003447C5" w:rsidRDefault="00BB415B" w:rsidP="00BB415B">
      <w:pPr>
        <w:pStyle w:val="Default"/>
        <w:rPr>
          <w:sz w:val="22"/>
          <w:szCs w:val="22"/>
        </w:rPr>
      </w:pPr>
      <w:r w:rsidRPr="00B21720">
        <w:rPr>
          <w:sz w:val="22"/>
          <w:szCs w:val="22"/>
        </w:rPr>
        <w:t>Fait pour servir et valoir ce que de droit.</w:t>
      </w:r>
    </w:p>
    <w:p w14:paraId="207B0D5B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</w:p>
    <w:p w14:paraId="2BBC2F75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Fait à,                     </w:t>
      </w:r>
    </w:p>
    <w:p w14:paraId="6D755559" w14:textId="77777777" w:rsidR="00BB415B" w:rsidRDefault="00BB415B" w:rsidP="00BB415B">
      <w:pPr>
        <w:pStyle w:val="Paragraphedeliste"/>
        <w:rPr>
          <w:rFonts w:ascii="Arial" w:hAnsi="Arial" w:cs="Arial"/>
        </w:rPr>
      </w:pPr>
      <w:r w:rsidRPr="00B21720">
        <w:rPr>
          <w:rFonts w:ascii="Arial" w:hAnsi="Arial" w:cs="Arial"/>
        </w:rPr>
        <w:t xml:space="preserve">Le </w:t>
      </w:r>
    </w:p>
    <w:p w14:paraId="495819DD" w14:textId="77777777" w:rsidR="00BB415B" w:rsidRPr="00B21720" w:rsidRDefault="00BB415B" w:rsidP="00BB415B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Signature</w:t>
      </w:r>
    </w:p>
    <w:p w14:paraId="53E507BA" w14:textId="77777777" w:rsidR="005B65EF" w:rsidRDefault="005B65EF" w:rsidP="005B65EF"/>
    <w:p w14:paraId="14665F9C" w14:textId="77777777" w:rsidR="003760B2" w:rsidRDefault="003760B2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66EB2DF" w14:textId="77777777" w:rsidR="005B65EF" w:rsidRDefault="005B65EF" w:rsidP="005B65E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Pièces complémentaires</w:t>
      </w:r>
    </w:p>
    <w:p w14:paraId="4FD0EEA0" w14:textId="77777777" w:rsidR="005B65EF" w:rsidRDefault="005B65EF" w:rsidP="005B65EF">
      <w:pPr>
        <w:rPr>
          <w:rFonts w:ascii="Arial" w:hAnsi="Arial" w:cs="Arial"/>
          <w:b/>
          <w:sz w:val="22"/>
          <w:szCs w:val="22"/>
        </w:rPr>
      </w:pPr>
    </w:p>
    <w:p w14:paraId="1D5F5342" w14:textId="77777777" w:rsidR="005B65EF" w:rsidRDefault="005B65EF" w:rsidP="005B65EF">
      <w:pPr>
        <w:rPr>
          <w:rFonts w:ascii="Arial" w:hAnsi="Arial" w:cs="Arial"/>
          <w:b/>
          <w:sz w:val="22"/>
          <w:szCs w:val="22"/>
        </w:rPr>
      </w:pPr>
    </w:p>
    <w:p w14:paraId="6D09CA5D" w14:textId="77777777" w:rsidR="005B65EF" w:rsidRPr="00FA60CC" w:rsidRDefault="005B65EF" w:rsidP="005B65EF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FA60CC">
        <w:rPr>
          <w:rFonts w:ascii="Arial" w:eastAsia="Calibri" w:hAnsi="Arial" w:cs="Arial"/>
          <w:b/>
          <w:sz w:val="22"/>
          <w:szCs w:val="22"/>
          <w:lang w:eastAsia="en-US"/>
        </w:rPr>
        <w:t>Pour tous les candidats :</w:t>
      </w:r>
    </w:p>
    <w:p w14:paraId="2BA54540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 dossier de candidature à l’appel à projet sur démarches simplifiées ou version world sur demande</w:t>
      </w:r>
    </w:p>
    <w:p w14:paraId="7E5E7EA4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 budget prévisionnel (modèle ci-joint).</w:t>
      </w:r>
    </w:p>
    <w:p w14:paraId="0A2D43FB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Une attestation sur l’honneur (modèle ci-joint).</w:t>
      </w:r>
    </w:p>
    <w:p w14:paraId="0595A4F7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Une attestation SIRET (téléchargeable sur le site de l’INSEE).</w:t>
      </w:r>
    </w:p>
    <w:p w14:paraId="58E654B9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Un Relevé d’Identité Bancaire.</w:t>
      </w:r>
    </w:p>
    <w:p w14:paraId="174D1181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highlight w:val="cyan"/>
        </w:rPr>
      </w:pPr>
      <w:r w:rsidRPr="003760B2">
        <w:rPr>
          <w:rFonts w:ascii="Arial" w:hAnsi="Arial" w:cs="Arial"/>
          <w:highlight w:val="cyan"/>
        </w:rPr>
        <w:t>Les statuts (statuts déposés pour associations, Kbis pour les sociétés anonymes, déclaration d’enregistrement à l’URSSAF ou notification d’affiliation au régime d’autoentrepreneur pour les travailleurs indépendants, procès-verbal de délibération de l’instance politique pour les établissements publics, collectivités locales et territoriales)</w:t>
      </w:r>
    </w:p>
    <w:p w14:paraId="02A5429B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bilan financier consolidé N-1 (sauf pour les travailleurs indépendants)</w:t>
      </w:r>
    </w:p>
    <w:p w14:paraId="18F8E564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rapport d’activité N-1 (pour les associations et les établissements publics, collectivités locales et territoriales)</w:t>
      </w:r>
    </w:p>
    <w:p w14:paraId="1F84DFD6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Une attestation de paiement émanant de l’organisme de protection sociale chargé du recouvrement des cotisations et des contributions datant de moins de 6 mois. (Sauf pour les établissements publics, collectivités locales et territoriales)</w:t>
      </w:r>
    </w:p>
    <w:p w14:paraId="478BC931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Le budget prévisionnel de l’année 2021 (sauf pour les travailleurs indépendants et les établissements publics, collectivités locales et territoriales)</w:t>
      </w:r>
    </w:p>
    <w:p w14:paraId="58B23C55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proofErr w:type="gramStart"/>
      <w:r w:rsidRPr="003760B2">
        <w:rPr>
          <w:rFonts w:ascii="Arial" w:hAnsi="Arial" w:cs="Arial"/>
        </w:rPr>
        <w:t>le</w:t>
      </w:r>
      <w:proofErr w:type="gramEnd"/>
      <w:r w:rsidRPr="003760B2">
        <w:rPr>
          <w:rFonts w:ascii="Arial" w:hAnsi="Arial" w:cs="Arial"/>
        </w:rPr>
        <w:t>(s) devis dans le cadre d’achat d’équipement.</w:t>
      </w:r>
    </w:p>
    <w:p w14:paraId="48C1796C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proofErr w:type="gramStart"/>
      <w:r w:rsidRPr="003760B2">
        <w:rPr>
          <w:rFonts w:ascii="Arial" w:hAnsi="Arial" w:cs="Arial"/>
        </w:rPr>
        <w:t>les</w:t>
      </w:r>
      <w:proofErr w:type="gramEnd"/>
      <w:r w:rsidRPr="003760B2">
        <w:rPr>
          <w:rFonts w:ascii="Arial" w:hAnsi="Arial" w:cs="Arial"/>
        </w:rPr>
        <w:t xml:space="preserve"> diplômes et cv des intervenants </w:t>
      </w:r>
    </w:p>
    <w:p w14:paraId="415BF755" w14:textId="77777777" w:rsidR="003760B2" w:rsidRPr="003760B2" w:rsidRDefault="003760B2" w:rsidP="003760B2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3760B2">
        <w:rPr>
          <w:rFonts w:ascii="Arial" w:hAnsi="Arial" w:cs="Arial"/>
        </w:rPr>
        <w:t>Autres documents pouvant servir à la présentation de l’organisme et du projet. (Par exemple :</w:t>
      </w:r>
      <w:r>
        <w:rPr>
          <w:rFonts w:ascii="Arial" w:hAnsi="Arial" w:cs="Arial"/>
        </w:rPr>
        <w:t xml:space="preserve"> </w:t>
      </w:r>
      <w:r w:rsidRPr="003760B2">
        <w:rPr>
          <w:rFonts w:ascii="Arial" w:hAnsi="Arial" w:cs="Arial"/>
        </w:rPr>
        <w:t>Composition du Conseil d’Administration, Récépissé de déclaration de l’association à la préfecture, Publication au Journal officiel de la création de l’association, …)</w:t>
      </w:r>
    </w:p>
    <w:p w14:paraId="002C3C38" w14:textId="77777777" w:rsidR="005B65EF" w:rsidRDefault="003760B2" w:rsidP="005B65EF">
      <w:r>
        <w:t>En Bleu les documents obligatoires pour tous</w:t>
      </w:r>
    </w:p>
    <w:sectPr w:rsidR="005B65EF" w:rsidSect="000D5A87">
      <w:footerReference w:type="default" r:id="rId14"/>
      <w:headerReference w:type="first" r:id="rId15"/>
      <w:pgSz w:w="11906" w:h="16838"/>
      <w:pgMar w:top="993" w:right="1417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FC0EB" w14:textId="77777777" w:rsidR="004C6AD8" w:rsidRDefault="004C6AD8" w:rsidP="000D5A87">
      <w:r>
        <w:separator/>
      </w:r>
    </w:p>
  </w:endnote>
  <w:endnote w:type="continuationSeparator" w:id="0">
    <w:p w14:paraId="67DA2A42" w14:textId="77777777" w:rsidR="004C6AD8" w:rsidRDefault="004C6AD8" w:rsidP="000D5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6A483" w14:textId="05B0F720" w:rsidR="000D5A87" w:rsidRDefault="000D5A87" w:rsidP="000D5A87">
    <w:pPr>
      <w:pStyle w:val="Pieddepage"/>
    </w:pPr>
    <w:r>
      <w:t>Conférence des financeurs 28</w:t>
    </w:r>
    <w:r>
      <w:tab/>
      <w:t xml:space="preserve">                       AAP SILVER AUTONOMIE 202</w:t>
    </w:r>
    <w:r w:rsidR="00D31B66">
      <w:t>2</w:t>
    </w:r>
    <w:r>
      <w:tab/>
      <w:t xml:space="preserve">    </w:t>
    </w:r>
    <w:r>
      <w:fldChar w:fldCharType="begin"/>
    </w:r>
    <w:r>
      <w:instrText>PAGE   \* MERGEFORMAT</w:instrText>
    </w:r>
    <w:r>
      <w:fldChar w:fldCharType="separate"/>
    </w:r>
    <w:r w:rsidR="003760B2">
      <w:rPr>
        <w:noProof/>
      </w:rPr>
      <w:t>9</w:t>
    </w:r>
    <w:r>
      <w:fldChar w:fldCharType="end"/>
    </w:r>
  </w:p>
  <w:p w14:paraId="4D62131A" w14:textId="77777777" w:rsidR="000D5A87" w:rsidRDefault="000D5A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961CE" w14:textId="77777777" w:rsidR="004C6AD8" w:rsidRDefault="004C6AD8" w:rsidP="000D5A87">
      <w:r>
        <w:separator/>
      </w:r>
    </w:p>
  </w:footnote>
  <w:footnote w:type="continuationSeparator" w:id="0">
    <w:p w14:paraId="2A24C7BE" w14:textId="77777777" w:rsidR="004C6AD8" w:rsidRDefault="004C6AD8" w:rsidP="000D5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24E2" w14:textId="77777777" w:rsidR="000D5A87" w:rsidRDefault="004B7B86">
    <w:pPr>
      <w:pStyle w:val="En-tte"/>
    </w:pPr>
    <w:r>
      <w:rPr>
        <w:noProof/>
      </w:rPr>
      <w:pict w14:anchorId="4ACFD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091173" o:spid="_x0000_s2051" type="#_x0000_t75" style="position:absolute;margin-left:-68.7pt;margin-top:-113.3pt;width:594.85pt;height:841.1pt;z-index:-251658752;mso-position-horizontal-relative:margin;mso-position-vertical-relative:margin" o:allowincell="f">
          <v:imagedata r:id="rId1" o:title="AUTRE DOCUMENT B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328F8"/>
    <w:multiLevelType w:val="hybridMultilevel"/>
    <w:tmpl w:val="3D9CD4A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425ED7"/>
    <w:multiLevelType w:val="hybridMultilevel"/>
    <w:tmpl w:val="E30273D6"/>
    <w:lvl w:ilvl="0" w:tplc="F154AEB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C51135"/>
    <w:multiLevelType w:val="hybridMultilevel"/>
    <w:tmpl w:val="F822B892"/>
    <w:lvl w:ilvl="0" w:tplc="4802D52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67C44"/>
    <w:multiLevelType w:val="hybridMultilevel"/>
    <w:tmpl w:val="FC8654D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B490462"/>
    <w:multiLevelType w:val="hybridMultilevel"/>
    <w:tmpl w:val="8D6875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A87"/>
    <w:rsid w:val="000D5A87"/>
    <w:rsid w:val="003760B2"/>
    <w:rsid w:val="003B47E4"/>
    <w:rsid w:val="004B7B86"/>
    <w:rsid w:val="004C6AD8"/>
    <w:rsid w:val="005B65EF"/>
    <w:rsid w:val="005F7F3E"/>
    <w:rsid w:val="00696B75"/>
    <w:rsid w:val="006F75C7"/>
    <w:rsid w:val="009D091F"/>
    <w:rsid w:val="00A72749"/>
    <w:rsid w:val="00BB415B"/>
    <w:rsid w:val="00D31B66"/>
    <w:rsid w:val="00D7134D"/>
    <w:rsid w:val="00D956D8"/>
    <w:rsid w:val="00E25DCA"/>
    <w:rsid w:val="00EC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C15C89"/>
  <w15:chartTrackingRefBased/>
  <w15:docId w15:val="{AED8708F-089C-4EB4-9A67-FFE3C6FF9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A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0D5A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0D5A87"/>
    <w:pPr>
      <w:spacing w:before="100" w:beforeAutospacing="1" w:after="100" w:afterAutospacing="1"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0D5A87"/>
    <w:pPr>
      <w:widowControl w:val="0"/>
      <w:tabs>
        <w:tab w:val="left" w:pos="560"/>
        <w:tab w:val="left" w:pos="2120"/>
      </w:tabs>
      <w:jc w:val="both"/>
    </w:pPr>
    <w:rPr>
      <w:rFonts w:ascii="Trebuchet MS" w:hAnsi="Trebuchet MS"/>
    </w:rPr>
  </w:style>
  <w:style w:type="character" w:customStyle="1" w:styleId="CorpsdetexteCar">
    <w:name w:val="Corps de texte Car"/>
    <w:basedOn w:val="Policepardfaut"/>
    <w:link w:val="Corpsdetexte"/>
    <w:semiHidden/>
    <w:rsid w:val="000D5A87"/>
    <w:rPr>
      <w:rFonts w:ascii="Trebuchet MS" w:eastAsia="Times New Roman" w:hAnsi="Trebuchet MS" w:cs="Times New Roman"/>
      <w:sz w:val="20"/>
      <w:szCs w:val="20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0D5A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arquedecommentaire">
    <w:name w:val="annotation reference"/>
    <w:uiPriority w:val="99"/>
    <w:semiHidden/>
    <w:unhideWhenUsed/>
    <w:rsid w:val="000D5A87"/>
    <w:rPr>
      <w:sz w:val="16"/>
      <w:szCs w:val="16"/>
    </w:rPr>
  </w:style>
  <w:style w:type="character" w:styleId="Lienhypertexte">
    <w:name w:val="Hyperlink"/>
    <w:uiPriority w:val="99"/>
    <w:unhideWhenUsed/>
    <w:rsid w:val="000D5A87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0D5A8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D5A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D5A8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5B65E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13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34D"/>
    <w:rPr>
      <w:rFonts w:ascii="Segoe UI" w:eastAsia="Times New Roman" w:hAnsi="Segoe UI" w:cs="Segoe UI"/>
      <w:sz w:val="18"/>
      <w:szCs w:val="18"/>
      <w:lang w:eastAsia="fr-FR"/>
    </w:rPr>
  </w:style>
  <w:style w:type="paragraph" w:styleId="Rvision">
    <w:name w:val="Revision"/>
    <w:hidden/>
    <w:uiPriority w:val="99"/>
    <w:semiHidden/>
    <w:rsid w:val="00BB4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31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urelien.fr/guide/autonomi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ferencedesfinanceurs@mda28.f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conferencedesfinanceurs@mda28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marches-simplifiees.fr/commencer/appel-a-projets-silver-autonomie-2022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1391</Words>
  <Characters>7656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d'Eure et Loir</Company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LEROY-PICHEGRU Nicole</dc:creator>
  <cp:keywords/>
  <dc:description/>
  <cp:lastModifiedBy>LEROY-PICHEGRU Nicole</cp:lastModifiedBy>
  <cp:revision>8</cp:revision>
  <dcterms:created xsi:type="dcterms:W3CDTF">2021-02-08T14:07:00Z</dcterms:created>
  <dcterms:modified xsi:type="dcterms:W3CDTF">2021-12-20T10:07:00Z</dcterms:modified>
</cp:coreProperties>
</file>